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8575" w14:textId="6E781D7A" w:rsidR="00C52B9B" w:rsidRPr="006659FC" w:rsidRDefault="00801A18" w:rsidP="00C52B9B">
      <w:pPr>
        <w:pStyle w:val="Luettelokappale"/>
        <w:numPr>
          <w:ilvl w:val="0"/>
          <w:numId w:val="1"/>
        </w:numPr>
        <w:spacing w:after="300" w:line="228" w:lineRule="auto"/>
        <w:rPr>
          <w:rFonts w:asciiTheme="minorHAnsi" w:eastAsia="Calibri" w:hAnsiTheme="minorHAnsi" w:cstheme="minorHAnsi"/>
        </w:rPr>
      </w:pPr>
      <w:r w:rsidRPr="006659FC">
        <w:rPr>
          <w:rFonts w:asciiTheme="minorHAnsi" w:eastAsia="Calibri" w:hAnsiTheme="minorHAnsi" w:cstheme="minorHAnsi"/>
        </w:rPr>
        <w:t>Basuppgifter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4514"/>
        <w:gridCol w:w="4394"/>
      </w:tblGrid>
      <w:tr w:rsidR="00801A18" w:rsidRPr="006659FC" w14:paraId="26DEF5AA" w14:textId="77777777" w:rsidTr="00801A18">
        <w:tc>
          <w:tcPr>
            <w:tcW w:w="4514" w:type="dxa"/>
          </w:tcPr>
          <w:p w14:paraId="0580C302" w14:textId="5F081400" w:rsidR="00C52B9B" w:rsidRPr="006659FC" w:rsidRDefault="00801A18" w:rsidP="00C67875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t>Barnets namn</w:t>
            </w:r>
            <w:r w:rsidR="00C52B9B" w:rsidRPr="006659FC">
              <w:rPr>
                <w:rFonts w:ascii="Calibri" w:eastAsia="Calibri" w:hAnsi="Calibri" w:cs="Calibri"/>
              </w:rPr>
              <w:t xml:space="preserve"> </w:t>
            </w:r>
          </w:p>
          <w:p w14:paraId="37C5CD9D" w14:textId="7E2150CD" w:rsidR="00C52B9B" w:rsidRPr="006659FC" w:rsidRDefault="009F0C4C" w:rsidP="009A4D6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="009A4D60" w:rsidRPr="006659FC">
              <w:rPr>
                <w:rFonts w:ascii="Calibri" w:eastAsia="Calibri" w:hAnsi="Calibri" w:cs="Calibri"/>
              </w:rPr>
              <w:t> </w:t>
            </w:r>
            <w:r w:rsidR="009A4D60" w:rsidRPr="006659FC">
              <w:rPr>
                <w:rFonts w:ascii="Calibri" w:eastAsia="Calibri" w:hAnsi="Calibri" w:cs="Calibri"/>
              </w:rPr>
              <w:t> </w:t>
            </w:r>
            <w:r w:rsidR="009A4D60" w:rsidRPr="006659FC">
              <w:rPr>
                <w:rFonts w:ascii="Calibri" w:eastAsia="Calibri" w:hAnsi="Calibri" w:cs="Calibri"/>
              </w:rPr>
              <w:t> </w:t>
            </w:r>
            <w:r w:rsidR="009A4D60" w:rsidRPr="006659FC">
              <w:rPr>
                <w:rFonts w:ascii="Calibri" w:eastAsia="Calibri" w:hAnsi="Calibri" w:cs="Calibri"/>
              </w:rPr>
              <w:t> </w:t>
            </w:r>
            <w:r w:rsidR="009A4D60" w:rsidRPr="006659FC">
              <w:rPr>
                <w:rFonts w:ascii="Calibri" w:eastAsia="Calibri" w:hAnsi="Calibri" w:cs="Calibri"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  <w:bookmarkEnd w:id="0"/>
          </w:p>
        </w:tc>
        <w:tc>
          <w:tcPr>
            <w:tcW w:w="4394" w:type="dxa"/>
          </w:tcPr>
          <w:p w14:paraId="6AF1553F" w14:textId="77777777" w:rsidR="00801A18" w:rsidRPr="006659FC" w:rsidRDefault="00801A18" w:rsidP="00801A18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t>Födelsetid</w:t>
            </w:r>
          </w:p>
          <w:p w14:paraId="20A2F6B3" w14:textId="0E68421C" w:rsidR="00C52B9B" w:rsidRPr="006659FC" w:rsidRDefault="009F0C4C" w:rsidP="00C67875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52B9B" w:rsidRPr="006659FC" w14:paraId="10A3388E" w14:textId="77777777" w:rsidTr="00C67875">
        <w:tc>
          <w:tcPr>
            <w:tcW w:w="0" w:type="auto"/>
            <w:gridSpan w:val="2"/>
          </w:tcPr>
          <w:p w14:paraId="7D836860" w14:textId="2BFA17FA" w:rsidR="00866CF6" w:rsidRPr="006659FC" w:rsidRDefault="00866CF6" w:rsidP="006B25AC">
            <w:pPr>
              <w:spacing w:line="360" w:lineRule="auto"/>
              <w:jc w:val="both"/>
              <w:rPr>
                <w:rFonts w:ascii="Calibri" w:eastAsia="Calibri" w:hAnsi="Calibri" w:cs="Calibri"/>
                <w:color w:val="auto"/>
              </w:rPr>
            </w:pPr>
            <w:r w:rsidRPr="006659FC">
              <w:rPr>
                <w:rFonts w:ascii="Calibri" w:eastAsia="Calibri" w:hAnsi="Calibri" w:cs="Calibri"/>
                <w:color w:val="auto"/>
              </w:rPr>
              <w:t>Verksamhetsställe inom småbarnspedagogik</w:t>
            </w:r>
          </w:p>
          <w:p w14:paraId="0FC4EC20" w14:textId="31AAB8E1" w:rsidR="00C56362" w:rsidRPr="006659FC" w:rsidRDefault="009F0C4C" w:rsidP="006B25AC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="006B25AC" w:rsidRPr="006659FC">
              <w:rPr>
                <w:rFonts w:ascii="Calibri" w:eastAsia="Calibri" w:hAnsi="Calibri" w:cs="Calibri"/>
              </w:rPr>
              <w:t> </w:t>
            </w:r>
            <w:r w:rsidR="006B25AC" w:rsidRPr="006659FC">
              <w:rPr>
                <w:rFonts w:ascii="Calibri" w:eastAsia="Calibri" w:hAnsi="Calibri" w:cs="Calibri"/>
              </w:rPr>
              <w:t> </w:t>
            </w:r>
            <w:r w:rsidR="006B25AC" w:rsidRPr="006659FC">
              <w:rPr>
                <w:rFonts w:ascii="Calibri" w:eastAsia="Calibri" w:hAnsi="Calibri" w:cs="Calibri"/>
              </w:rPr>
              <w:t> </w:t>
            </w:r>
            <w:r w:rsidR="006B25AC" w:rsidRPr="006659FC">
              <w:rPr>
                <w:rFonts w:ascii="Calibri" w:eastAsia="Calibri" w:hAnsi="Calibri" w:cs="Calibri"/>
              </w:rPr>
              <w:t> </w:t>
            </w:r>
            <w:r w:rsidR="006B25AC" w:rsidRPr="006659FC">
              <w:rPr>
                <w:rFonts w:ascii="Calibri" w:eastAsia="Calibri" w:hAnsi="Calibri" w:cs="Calibri"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52B9B" w:rsidRPr="006659FC" w14:paraId="14445ACD" w14:textId="77777777" w:rsidTr="00C67875"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14:paraId="79E07EE9" w14:textId="77777777" w:rsidR="00C75E5C" w:rsidRPr="006659FC" w:rsidRDefault="00C75E5C" w:rsidP="00C75E5C">
            <w:p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>Vårdnadshavare/Laglig företrädare</w:t>
            </w:r>
          </w:p>
          <w:p w14:paraId="5DAC1601" w14:textId="47005633" w:rsidR="00C52B9B" w:rsidRPr="006659FC" w:rsidRDefault="009F0C4C" w:rsidP="00C67875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0A2134FE" w14:textId="77777777" w:rsidR="00C75E5C" w:rsidRPr="006659FC" w:rsidRDefault="00C75E5C" w:rsidP="00C75E5C">
            <w:p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>Vårdnadshavarens/vårdnadshavarnas/den lagliga företrädarens kontaktuppgifter</w:t>
            </w:r>
          </w:p>
          <w:p w14:paraId="61426A60" w14:textId="72F7C73A" w:rsidR="00C52B9B" w:rsidRPr="006659FC" w:rsidRDefault="009F0C4C" w:rsidP="00C67875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4C3B3D4E" w14:textId="77777777" w:rsidR="00C75E5C" w:rsidRPr="006659FC" w:rsidRDefault="00C75E5C" w:rsidP="00C75E5C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t>Ytterligare kontaktinformation</w:t>
            </w:r>
          </w:p>
          <w:p w14:paraId="557C1527" w14:textId="566CD2E6" w:rsidR="00C56362" w:rsidRPr="006659FC" w:rsidRDefault="009F0C4C" w:rsidP="009F0C4C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</w:tbl>
    <w:p w14:paraId="75DB3812" w14:textId="77777777" w:rsidR="00C52B9B" w:rsidRPr="006659FC" w:rsidRDefault="00C52B9B"/>
    <w:p w14:paraId="7602FFB9" w14:textId="32D9E5C9" w:rsidR="00C52B9B" w:rsidRPr="006659FC" w:rsidRDefault="00C75E5C" w:rsidP="00C52B9B">
      <w:pPr>
        <w:pStyle w:val="Luettelokappale"/>
        <w:numPr>
          <w:ilvl w:val="0"/>
          <w:numId w:val="1"/>
        </w:numPr>
        <w:rPr>
          <w:lang w:val="sv-SE"/>
        </w:rPr>
      </w:pPr>
      <w:r w:rsidRPr="006659FC">
        <w:rPr>
          <w:rFonts w:ascii="Calibri" w:eastAsia="Calibri" w:hAnsi="Calibri" w:cs="Calibri"/>
          <w:lang w:val="sv-SE"/>
        </w:rPr>
        <w:t>Uppgörandet av barnets plan för småbarnspedagogik</w:t>
      </w:r>
    </w:p>
    <w:p w14:paraId="6C195FB4" w14:textId="77777777" w:rsidR="00C56362" w:rsidRPr="006659FC" w:rsidRDefault="00C56362" w:rsidP="00C56362">
      <w:pPr>
        <w:pStyle w:val="Luettelokappale"/>
        <w:ind w:left="1080"/>
        <w:rPr>
          <w:lang w:val="sv-SE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2B9B" w:rsidRPr="006659FC" w14:paraId="440EBDC0" w14:textId="77777777" w:rsidTr="00C52B9B">
        <w:tc>
          <w:tcPr>
            <w:tcW w:w="8908" w:type="dxa"/>
          </w:tcPr>
          <w:p w14:paraId="24797434" w14:textId="57000FA2" w:rsidR="00C52B9B" w:rsidRPr="006659FC" w:rsidRDefault="00C75E5C" w:rsidP="009F0C4C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>Ansvarsperson</w:t>
            </w:r>
            <w:r w:rsidR="004D2725" w:rsidRPr="006659FC">
              <w:rPr>
                <w:rFonts w:ascii="Calibri" w:eastAsia="Calibri" w:hAnsi="Calibri" w:cs="Calibri"/>
                <w:lang w:val="sv-SE"/>
              </w:rPr>
              <w:t xml:space="preserve"> för uppgörandet av planen</w:t>
            </w:r>
            <w:r w:rsidRPr="006659FC">
              <w:rPr>
                <w:rFonts w:ascii="Calibri" w:eastAsia="Calibri" w:hAnsi="Calibri" w:cs="Calibri"/>
                <w:lang w:val="sv-SE"/>
              </w:rPr>
              <w:t xml:space="preserve"> och ansvarspersonens kontaktuppgifter</w:t>
            </w:r>
            <w:r w:rsidR="00C52B9B" w:rsidRPr="006659FC">
              <w:rPr>
                <w:rFonts w:ascii="Calibri" w:eastAsia="Calibri" w:hAnsi="Calibri" w:cs="Calibri"/>
                <w:lang w:val="sv-SE"/>
              </w:rPr>
              <w:t xml:space="preserve"> </w:t>
            </w:r>
          </w:p>
          <w:p w14:paraId="2AA77111" w14:textId="77777777" w:rsidR="00C52B9B" w:rsidRPr="006659FC" w:rsidRDefault="009F0C4C" w:rsidP="009F0C4C">
            <w:pPr>
              <w:widowControl/>
              <w:spacing w:line="240" w:lineRule="auto"/>
              <w:ind w:left="567" w:hanging="567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58D02455" w14:textId="15DF17F9" w:rsidR="009F0C4C" w:rsidRPr="006659FC" w:rsidRDefault="009F0C4C" w:rsidP="009F0C4C">
            <w:pPr>
              <w:widowControl/>
              <w:spacing w:line="240" w:lineRule="auto"/>
              <w:ind w:left="567" w:hanging="567"/>
              <w:rPr>
                <w:rFonts w:ascii="Calibri" w:eastAsia="Calibri" w:hAnsi="Calibri" w:cs="Calibri"/>
              </w:rPr>
            </w:pPr>
          </w:p>
        </w:tc>
      </w:tr>
      <w:tr w:rsidR="00C52B9B" w:rsidRPr="006659FC" w14:paraId="3ADB4354" w14:textId="77777777" w:rsidTr="00C52B9B">
        <w:tc>
          <w:tcPr>
            <w:tcW w:w="8908" w:type="dxa"/>
          </w:tcPr>
          <w:p w14:paraId="049245AC" w14:textId="4061994B" w:rsidR="00C52B9B" w:rsidRPr="006659FC" w:rsidRDefault="00C75E5C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Övrig </w:t>
            </w:r>
            <w:r w:rsidR="00866CF6" w:rsidRPr="006659FC">
              <w:rPr>
                <w:rFonts w:ascii="Calibri" w:eastAsia="Calibri" w:hAnsi="Calibri" w:cs="Calibri"/>
                <w:color w:val="auto"/>
                <w:lang w:val="sv-SE"/>
              </w:rPr>
              <w:t>personal</w:t>
            </w:r>
            <w:r w:rsidR="00880905" w:rsidRPr="006659FC">
              <w:rPr>
                <w:rFonts w:ascii="Calibri" w:eastAsia="Calibri" w:hAnsi="Calibri" w:cs="Calibri"/>
                <w:color w:val="auto"/>
                <w:lang w:val="sv-SE"/>
              </w:rPr>
              <w:t>/</w:t>
            </w:r>
            <w:r w:rsidR="004D2725"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 övriga </w:t>
            </w:r>
            <w:r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sakkunniga </w:t>
            </w:r>
            <w:r w:rsidRPr="006659FC">
              <w:rPr>
                <w:rFonts w:ascii="Calibri" w:eastAsia="Calibri" w:hAnsi="Calibri" w:cs="Calibri"/>
                <w:lang w:val="sv-SE"/>
              </w:rPr>
              <w:t>som deltagit i uppgörandet av planen</w:t>
            </w:r>
            <w:r w:rsidR="00C52B9B" w:rsidRPr="006659FC">
              <w:rPr>
                <w:rFonts w:ascii="Calibri" w:eastAsia="Calibri" w:hAnsi="Calibri" w:cs="Calibri"/>
                <w:lang w:val="sv-SE"/>
              </w:rPr>
              <w:t xml:space="preserve"> </w:t>
            </w:r>
          </w:p>
          <w:p w14:paraId="7A877F91" w14:textId="637F4FD5" w:rsidR="00C52B9B" w:rsidRPr="006659FC" w:rsidRDefault="009F0C4C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1D9366CB" w14:textId="77777777" w:rsidR="00C56362" w:rsidRPr="006659FC" w:rsidRDefault="00C56362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="Calibri" w:eastAsia="Calibri" w:hAnsi="Calibri" w:cs="Calibri"/>
              </w:rPr>
            </w:pPr>
          </w:p>
        </w:tc>
      </w:tr>
      <w:tr w:rsidR="00C52B9B" w:rsidRPr="006659FC" w14:paraId="1B6E5717" w14:textId="77777777" w:rsidTr="00C52B9B">
        <w:tc>
          <w:tcPr>
            <w:tcW w:w="8908" w:type="dxa"/>
          </w:tcPr>
          <w:p w14:paraId="08B2AF3B" w14:textId="6413EE30" w:rsidR="00C52B9B" w:rsidRPr="006659FC" w:rsidRDefault="00C75E5C" w:rsidP="009F0C4C">
            <w:pPr>
              <w:pStyle w:val="Luettelokappale"/>
              <w:numPr>
                <w:ilvl w:val="1"/>
                <w:numId w:val="1"/>
              </w:numPr>
              <w:spacing w:after="300" w:line="240" w:lineRule="auto"/>
              <w:ind w:left="567" w:hanging="567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 xml:space="preserve">Beskrivning av hur barnets perspektiv och åsikter </w:t>
            </w:r>
            <w:r w:rsidR="00192254" w:rsidRPr="006659FC">
              <w:rPr>
                <w:rFonts w:ascii="Calibri" w:eastAsia="Calibri" w:hAnsi="Calibri" w:cs="Calibri"/>
                <w:color w:val="auto"/>
                <w:lang w:val="sv-SE"/>
              </w:rPr>
              <w:t>beaktas</w:t>
            </w:r>
            <w:r w:rsidR="00C52B9B"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 </w:t>
            </w:r>
          </w:p>
          <w:p w14:paraId="76B51187" w14:textId="1675DA8E" w:rsidR="00C56362" w:rsidRPr="006659FC" w:rsidRDefault="009F0C4C" w:rsidP="009F0C4C">
            <w:pPr>
              <w:pStyle w:val="Luettelokappale"/>
              <w:spacing w:after="300" w:line="240" w:lineRule="auto"/>
              <w:ind w:left="567" w:hanging="567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52B9B" w:rsidRPr="006659FC" w14:paraId="69FC9253" w14:textId="77777777" w:rsidTr="00C52B9B">
        <w:tc>
          <w:tcPr>
            <w:tcW w:w="8908" w:type="dxa"/>
          </w:tcPr>
          <w:p w14:paraId="31098AF5" w14:textId="1E1F7EC6" w:rsidR="009F0C4C" w:rsidRPr="006659FC" w:rsidRDefault="00C75E5C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>Beskrivning av hur vårdnadshavarnas synpunkter beaktas och hur samarbetet ordnas</w:t>
            </w:r>
          </w:p>
          <w:p w14:paraId="3F84F01E" w14:textId="424E3F32" w:rsidR="00C56362" w:rsidRPr="006659FC" w:rsidRDefault="009F0C4C" w:rsidP="009F0C4C">
            <w:pPr>
              <w:spacing w:after="300" w:line="240" w:lineRule="auto"/>
              <w:ind w:left="567" w:hanging="567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</w:tbl>
    <w:p w14:paraId="76F6D063" w14:textId="77777777" w:rsidR="00705ACE" w:rsidRPr="006659FC" w:rsidRDefault="00705ACE" w:rsidP="00705ACE"/>
    <w:p w14:paraId="6435B26C" w14:textId="3419C31F" w:rsidR="00192254" w:rsidRPr="006659FC" w:rsidRDefault="00192254" w:rsidP="00192254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6659FC">
        <w:rPr>
          <w:rFonts w:asciiTheme="minorHAnsi" w:hAnsiTheme="minorHAnsi"/>
          <w:color w:val="auto"/>
        </w:rPr>
        <w:t>Sektorsövergripande samarbete</w:t>
      </w:r>
    </w:p>
    <w:p w14:paraId="7B0AC055" w14:textId="77777777" w:rsidR="00192254" w:rsidRPr="006659FC" w:rsidRDefault="00192254" w:rsidP="00192254">
      <w:pPr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92254" w:rsidRPr="006659FC" w14:paraId="38C80DBF" w14:textId="77777777" w:rsidTr="004112DB">
        <w:tc>
          <w:tcPr>
            <w:tcW w:w="8908" w:type="dxa"/>
          </w:tcPr>
          <w:p w14:paraId="66817AAE" w14:textId="25DFB9A1" w:rsidR="00192254" w:rsidRPr="006659FC" w:rsidRDefault="00192254" w:rsidP="00192254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Organisationer, personer och </w:t>
            </w:r>
            <w:r w:rsidR="00E16004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deras </w:t>
            </w: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kontaktuppgifter </w:t>
            </w:r>
          </w:p>
          <w:p w14:paraId="2E36A7CF" w14:textId="12B19346" w:rsidR="00192254" w:rsidRPr="006659FC" w:rsidRDefault="00192254" w:rsidP="00B9107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1D08D44" w14:textId="77777777" w:rsidR="00192254" w:rsidRPr="006659FC" w:rsidRDefault="00192254" w:rsidP="004112DB">
            <w:pPr>
              <w:widowControl/>
              <w:spacing w:line="240" w:lineRule="auto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192254" w:rsidRPr="006659FC" w14:paraId="753B1169" w14:textId="77777777" w:rsidTr="004112DB">
        <w:tc>
          <w:tcPr>
            <w:tcW w:w="8908" w:type="dxa"/>
          </w:tcPr>
          <w:p w14:paraId="05783DF3" w14:textId="0B21FBAB" w:rsidR="00192254" w:rsidRPr="006659FC" w:rsidRDefault="00192254" w:rsidP="0059549D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>Överenskomna samarbetsformer, ansvar och tjänster</w:t>
            </w:r>
          </w:p>
          <w:p w14:paraId="17274D85" w14:textId="416BA4A5" w:rsidR="00192254" w:rsidRPr="006659FC" w:rsidRDefault="00192254" w:rsidP="00192254">
            <w:p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noProof/>
                <w:color w:val="auto"/>
              </w:rPr>
              <w:t> </w:t>
            </w:r>
            <w:r w:rsidRPr="006659FC">
              <w:rPr>
                <w:noProof/>
                <w:color w:val="auto"/>
              </w:rPr>
              <w:t> </w:t>
            </w:r>
            <w:r w:rsidRPr="006659FC">
              <w:rPr>
                <w:noProof/>
                <w:color w:val="auto"/>
              </w:rPr>
              <w:t> </w:t>
            </w:r>
            <w:r w:rsidRPr="006659FC">
              <w:rPr>
                <w:noProof/>
                <w:color w:val="auto"/>
              </w:rPr>
              <w:t> </w:t>
            </w:r>
            <w:r w:rsidRPr="006659FC">
              <w:rPr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59981AF7" w14:textId="3B4F6B72" w:rsidR="00B9107C" w:rsidRPr="006659FC" w:rsidRDefault="00B9107C" w:rsidP="00192254">
            <w:p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70D9B599" w14:textId="72A28CE4" w:rsidR="00B9107C" w:rsidRPr="006659FC" w:rsidRDefault="00B9107C" w:rsidP="00192254">
            <w:p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610401B5" w14:textId="77777777" w:rsidR="004D2725" w:rsidRPr="006659FC" w:rsidRDefault="004D2725" w:rsidP="00192254">
            <w:p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2D1E64F5" w14:textId="77777777" w:rsidR="00B9107C" w:rsidRPr="006659FC" w:rsidRDefault="00B9107C" w:rsidP="00192254">
            <w:p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59D5AC2D" w14:textId="77777777" w:rsidR="00192254" w:rsidRPr="006659FC" w:rsidRDefault="00192254" w:rsidP="004112DB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</w:tbl>
    <w:p w14:paraId="45648D11" w14:textId="1E071597" w:rsidR="00192254" w:rsidRPr="006659FC" w:rsidRDefault="00192254" w:rsidP="00192254">
      <w:pPr>
        <w:pStyle w:val="Luettelokappale"/>
        <w:widowControl/>
        <w:spacing w:line="240" w:lineRule="auto"/>
        <w:ind w:left="1080"/>
        <w:rPr>
          <w:rFonts w:ascii="Calibri" w:eastAsia="Calibri" w:hAnsi="Calibri" w:cs="Calibri"/>
          <w:lang w:val="sv-SE"/>
        </w:rPr>
      </w:pPr>
    </w:p>
    <w:p w14:paraId="10D3F5C9" w14:textId="0DE98F88" w:rsidR="00E76F4F" w:rsidRPr="006659FC" w:rsidRDefault="00E76F4F" w:rsidP="00192254">
      <w:pPr>
        <w:pStyle w:val="Luettelokappale"/>
        <w:widowControl/>
        <w:spacing w:line="240" w:lineRule="auto"/>
        <w:ind w:left="1080"/>
        <w:rPr>
          <w:rFonts w:ascii="Calibri" w:eastAsia="Calibri" w:hAnsi="Calibri" w:cs="Calibri"/>
          <w:lang w:val="sv-SE"/>
        </w:rPr>
      </w:pPr>
    </w:p>
    <w:p w14:paraId="5433FDEA" w14:textId="7E45C72C" w:rsidR="00E76F4F" w:rsidRPr="006659FC" w:rsidRDefault="00E76F4F" w:rsidP="00192254">
      <w:pPr>
        <w:pStyle w:val="Luettelokappale"/>
        <w:widowControl/>
        <w:spacing w:line="240" w:lineRule="auto"/>
        <w:ind w:left="1080"/>
        <w:rPr>
          <w:rFonts w:ascii="Calibri" w:eastAsia="Calibri" w:hAnsi="Calibri" w:cs="Calibri"/>
          <w:lang w:val="sv-SE"/>
        </w:rPr>
      </w:pPr>
    </w:p>
    <w:p w14:paraId="55F6E223" w14:textId="77777777" w:rsidR="005C7E59" w:rsidRPr="006659FC" w:rsidRDefault="005C7E59" w:rsidP="00192254">
      <w:pPr>
        <w:pStyle w:val="Luettelokappale"/>
        <w:widowControl/>
        <w:spacing w:line="240" w:lineRule="auto"/>
        <w:ind w:left="1080"/>
        <w:rPr>
          <w:rFonts w:ascii="Calibri" w:eastAsia="Calibri" w:hAnsi="Calibri" w:cs="Calibri"/>
          <w:lang w:val="sv-SE"/>
        </w:rPr>
      </w:pPr>
    </w:p>
    <w:p w14:paraId="517168F5" w14:textId="77777777" w:rsidR="00E76F4F" w:rsidRPr="006659FC" w:rsidRDefault="00E76F4F" w:rsidP="00192254">
      <w:pPr>
        <w:pStyle w:val="Luettelokappale"/>
        <w:widowControl/>
        <w:spacing w:line="240" w:lineRule="auto"/>
        <w:ind w:left="1080"/>
        <w:rPr>
          <w:rFonts w:ascii="Calibri" w:eastAsia="Calibri" w:hAnsi="Calibri" w:cs="Calibri"/>
          <w:lang w:val="sv-SE"/>
        </w:rPr>
      </w:pPr>
    </w:p>
    <w:p w14:paraId="1017A728" w14:textId="089B0F18" w:rsidR="00CC1CFA" w:rsidRPr="006659FC" w:rsidRDefault="002F6EE1" w:rsidP="00192254">
      <w:pPr>
        <w:pStyle w:val="Luettelokappale"/>
        <w:widowControl/>
        <w:numPr>
          <w:ilvl w:val="0"/>
          <w:numId w:val="1"/>
        </w:numPr>
        <w:spacing w:line="240" w:lineRule="auto"/>
        <w:rPr>
          <w:rFonts w:ascii="Calibri" w:eastAsia="Calibri" w:hAnsi="Calibri" w:cs="Calibri"/>
          <w:lang w:val="sv-SE"/>
        </w:rPr>
      </w:pPr>
      <w:r w:rsidRPr="006659FC">
        <w:rPr>
          <w:rFonts w:ascii="Calibri" w:eastAsia="Calibri" w:hAnsi="Calibri" w:cs="Calibri"/>
          <w:lang w:val="sv-SE"/>
        </w:rPr>
        <w:lastRenderedPageBreak/>
        <w:t>Utvärdering av hur målen</w:t>
      </w:r>
      <w:r w:rsidR="001C7009">
        <w:rPr>
          <w:rFonts w:ascii="Calibri" w:eastAsia="Calibri" w:hAnsi="Calibri" w:cs="Calibri"/>
          <w:lang w:val="sv-SE"/>
        </w:rPr>
        <w:t xml:space="preserve"> har uppnåtts</w:t>
      </w:r>
      <w:r w:rsidRPr="006659FC">
        <w:rPr>
          <w:rFonts w:ascii="Calibri" w:eastAsia="Calibri" w:hAnsi="Calibri" w:cs="Calibri"/>
          <w:lang w:val="sv-SE"/>
        </w:rPr>
        <w:t xml:space="preserve"> och åtgärderna </w:t>
      </w:r>
      <w:r w:rsidR="001C7009">
        <w:rPr>
          <w:rFonts w:ascii="Calibri" w:eastAsia="Calibri" w:hAnsi="Calibri" w:cs="Calibri"/>
          <w:lang w:val="sv-SE"/>
        </w:rPr>
        <w:t xml:space="preserve">har </w:t>
      </w:r>
      <w:r w:rsidRPr="006659FC">
        <w:rPr>
          <w:rFonts w:ascii="Calibri" w:eastAsia="Calibri" w:hAnsi="Calibri" w:cs="Calibri"/>
          <w:lang w:val="sv-SE"/>
        </w:rPr>
        <w:t>genomförts i barnets plan för småbarnspedagogik</w:t>
      </w:r>
    </w:p>
    <w:p w14:paraId="48EFFE38" w14:textId="77777777" w:rsidR="00705ACE" w:rsidRPr="006659FC" w:rsidRDefault="00705ACE" w:rsidP="00705ACE">
      <w:pPr>
        <w:rPr>
          <w:lang w:val="sv-SE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781A4E" w:rsidRPr="006659FC" w14:paraId="2DA42A8A" w14:textId="77777777" w:rsidTr="004112DB">
        <w:tc>
          <w:tcPr>
            <w:tcW w:w="8908" w:type="dxa"/>
          </w:tcPr>
          <w:p w14:paraId="504800A4" w14:textId="54EFF84A" w:rsidR="00781A4E" w:rsidRPr="006659FC" w:rsidRDefault="00781A4E" w:rsidP="004112DB">
            <w:pPr>
              <w:ind w:left="17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4.1     </w:t>
            </w:r>
            <w:r w:rsidR="00E76F4F" w:rsidRPr="006659FC">
              <w:rPr>
                <w:rFonts w:ascii="Calibri" w:eastAsia="Calibri" w:hAnsi="Calibri" w:cs="Calibri"/>
                <w:lang w:val="sv-SE"/>
              </w:rPr>
              <w:t xml:space="preserve">Beskrivning av hur målen </w:t>
            </w:r>
            <w:r w:rsidR="00EF52FE">
              <w:rPr>
                <w:rFonts w:ascii="Calibri" w:eastAsia="Calibri" w:hAnsi="Calibri" w:cs="Calibri"/>
                <w:lang w:val="sv-SE"/>
              </w:rPr>
              <w:t xml:space="preserve">har </w:t>
            </w:r>
            <w:r w:rsidR="004D2725" w:rsidRPr="006659FC">
              <w:rPr>
                <w:rFonts w:ascii="Calibri" w:eastAsia="Calibri" w:hAnsi="Calibri" w:cs="Calibri"/>
                <w:lang w:val="sv-SE"/>
              </w:rPr>
              <w:t>uppnå</w:t>
            </w:r>
            <w:r w:rsidR="004D2725"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tts </w:t>
            </w:r>
            <w:r w:rsidR="00E76F4F" w:rsidRPr="006659FC">
              <w:rPr>
                <w:rFonts w:ascii="Calibri" w:eastAsia="Calibri" w:hAnsi="Calibri" w:cs="Calibri"/>
                <w:color w:val="auto"/>
                <w:lang w:val="sv-SE"/>
              </w:rPr>
              <w:t xml:space="preserve">och åtgärderna </w:t>
            </w:r>
            <w:r w:rsidR="00EF52FE">
              <w:rPr>
                <w:rFonts w:ascii="Calibri" w:eastAsia="Calibri" w:hAnsi="Calibri" w:cs="Calibri"/>
                <w:color w:val="auto"/>
                <w:lang w:val="sv-SE"/>
              </w:rPr>
              <w:t xml:space="preserve">har </w:t>
            </w:r>
            <w:r w:rsidR="004D2725" w:rsidRPr="006659FC">
              <w:rPr>
                <w:rFonts w:ascii="Calibri" w:eastAsia="Calibri" w:hAnsi="Calibri" w:cs="Calibri"/>
                <w:color w:val="auto"/>
                <w:lang w:val="sv-SE"/>
              </w:rPr>
              <w:t>genomförts</w:t>
            </w:r>
            <w:r w:rsidR="00E76F4F" w:rsidRPr="006659FC">
              <w:rPr>
                <w:rFonts w:ascii="Calibri" w:eastAsia="Calibri" w:hAnsi="Calibri" w:cs="Calibri"/>
                <w:lang w:val="sv-SE"/>
              </w:rPr>
              <w:t xml:space="preserve"> </w:t>
            </w:r>
          </w:p>
          <w:p w14:paraId="754D749B" w14:textId="77777777" w:rsidR="00781A4E" w:rsidRPr="006659FC" w:rsidRDefault="00781A4E" w:rsidP="004112DB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77F6721" w14:textId="77777777" w:rsidR="00781A4E" w:rsidRPr="006659FC" w:rsidRDefault="00781A4E" w:rsidP="004112DB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</w:p>
        </w:tc>
      </w:tr>
      <w:tr w:rsidR="00781A4E" w:rsidRPr="006659FC" w14:paraId="5AEA6542" w14:textId="77777777" w:rsidTr="004112DB">
        <w:tc>
          <w:tcPr>
            <w:tcW w:w="8908" w:type="dxa"/>
          </w:tcPr>
          <w:p w14:paraId="0E00C9E6" w14:textId="18EC39F2" w:rsidR="00781A4E" w:rsidRPr="006659FC" w:rsidRDefault="00781A4E" w:rsidP="00E76F4F">
            <w:pPr>
              <w:ind w:left="579" w:hanging="562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>4.2</w:t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 Utvärdering av stödet för barnet</w:t>
            </w:r>
          </w:p>
          <w:p w14:paraId="4F4E4742" w14:textId="77777777" w:rsidR="00781A4E" w:rsidRPr="006659FC" w:rsidRDefault="00781A4E" w:rsidP="004112DB">
            <w:pPr>
              <w:ind w:left="17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9108C7E" w14:textId="77777777" w:rsidR="00781A4E" w:rsidRPr="006659FC" w:rsidRDefault="00781A4E" w:rsidP="004112DB">
            <w:pPr>
              <w:ind w:left="17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781A4E" w:rsidRPr="006659FC" w14:paraId="50C7C8C7" w14:textId="77777777" w:rsidTr="004112DB">
        <w:trPr>
          <w:hidden/>
        </w:trPr>
        <w:tc>
          <w:tcPr>
            <w:tcW w:w="8908" w:type="dxa"/>
          </w:tcPr>
          <w:p w14:paraId="0673539E" w14:textId="77777777" w:rsidR="00E76F4F" w:rsidRPr="006659FC" w:rsidRDefault="00E76F4F" w:rsidP="00E76F4F">
            <w:pPr>
              <w:pStyle w:val="Luettelokappale"/>
              <w:numPr>
                <w:ilvl w:val="0"/>
                <w:numId w:val="14"/>
              </w:numPr>
              <w:rPr>
                <w:rFonts w:asciiTheme="minorHAnsi" w:hAnsiTheme="minorHAnsi"/>
                <w:vanish/>
                <w:lang w:val="sv-SE"/>
              </w:rPr>
            </w:pPr>
          </w:p>
          <w:p w14:paraId="015E3832" w14:textId="77777777" w:rsidR="00E76F4F" w:rsidRPr="006659FC" w:rsidRDefault="00E76F4F" w:rsidP="00E76F4F">
            <w:pPr>
              <w:pStyle w:val="Luettelokappale"/>
              <w:numPr>
                <w:ilvl w:val="0"/>
                <w:numId w:val="14"/>
              </w:numPr>
              <w:rPr>
                <w:rFonts w:asciiTheme="minorHAnsi" w:hAnsiTheme="minorHAnsi"/>
                <w:vanish/>
                <w:lang w:val="sv-SE"/>
              </w:rPr>
            </w:pPr>
          </w:p>
          <w:p w14:paraId="5A1ED53E" w14:textId="77777777" w:rsidR="00E76F4F" w:rsidRPr="006659FC" w:rsidRDefault="00E76F4F" w:rsidP="00E76F4F">
            <w:pPr>
              <w:pStyle w:val="Luettelokappale"/>
              <w:numPr>
                <w:ilvl w:val="1"/>
                <w:numId w:val="14"/>
              </w:numPr>
              <w:rPr>
                <w:rFonts w:asciiTheme="minorHAnsi" w:hAnsiTheme="minorHAnsi"/>
                <w:vanish/>
                <w:lang w:val="sv-SE"/>
              </w:rPr>
            </w:pPr>
          </w:p>
          <w:p w14:paraId="390A78D1" w14:textId="47B23180" w:rsidR="00E76F4F" w:rsidRPr="006659FC" w:rsidRDefault="00E76F4F" w:rsidP="00E76F4F">
            <w:pPr>
              <w:pStyle w:val="Luettelokappale"/>
              <w:numPr>
                <w:ilvl w:val="1"/>
                <w:numId w:val="14"/>
              </w:numPr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lang w:val="sv-SE"/>
              </w:rPr>
              <w:t>Övriga kommentarer om barnets tidigare</w:t>
            </w:r>
            <w:r w:rsidRPr="006659FC">
              <w:rPr>
                <w:rFonts w:asciiTheme="minorHAnsi" w:hAnsiTheme="minorHAnsi"/>
                <w:color w:val="FF0000"/>
                <w:lang w:val="sv-SE"/>
              </w:rPr>
              <w:t xml:space="preserve"> </w:t>
            </w:r>
            <w:r w:rsidR="00E16004" w:rsidRPr="006659FC">
              <w:rPr>
                <w:rFonts w:asciiTheme="minorHAnsi" w:hAnsiTheme="minorHAnsi"/>
                <w:color w:val="auto"/>
                <w:lang w:val="sv-SE"/>
              </w:rPr>
              <w:t>utarbetade</w:t>
            </w:r>
            <w:r w:rsidR="00E16004" w:rsidRPr="006659FC">
              <w:rPr>
                <w:rFonts w:asciiTheme="minorHAnsi" w:hAnsiTheme="minorHAnsi"/>
                <w:color w:val="FF0000"/>
                <w:lang w:val="sv-SE"/>
              </w:rPr>
              <w:t xml:space="preserve"> </w:t>
            </w:r>
            <w:r w:rsidRPr="006659FC">
              <w:rPr>
                <w:rFonts w:asciiTheme="minorHAnsi" w:hAnsiTheme="minorHAnsi"/>
                <w:lang w:val="sv-SE"/>
              </w:rPr>
              <w:t>plan för småbarnspedagogik</w:t>
            </w: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t xml:space="preserve"> </w:t>
            </w:r>
          </w:p>
          <w:p w14:paraId="2041899F" w14:textId="55A51459" w:rsidR="00781A4E" w:rsidRPr="006659FC" w:rsidRDefault="00781A4E" w:rsidP="00E76F4F">
            <w:pPr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D49517C" w14:textId="77777777" w:rsidR="00781A4E" w:rsidRPr="006659FC" w:rsidRDefault="00781A4E" w:rsidP="004112DB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  <w:lang w:val="sv-SE"/>
              </w:rPr>
            </w:pPr>
          </w:p>
        </w:tc>
      </w:tr>
    </w:tbl>
    <w:p w14:paraId="68F8D856" w14:textId="77777777" w:rsidR="00705ACE" w:rsidRPr="006659FC" w:rsidRDefault="00705ACE" w:rsidP="00C56362">
      <w:pPr>
        <w:ind w:left="720"/>
        <w:rPr>
          <w:lang w:val="sv-SE"/>
        </w:rPr>
      </w:pPr>
    </w:p>
    <w:p w14:paraId="58B5382A" w14:textId="3F85EB93" w:rsidR="00C56362" w:rsidRPr="006659FC" w:rsidRDefault="0031465A" w:rsidP="00192254">
      <w:pPr>
        <w:pStyle w:val="Luettelokappale"/>
        <w:numPr>
          <w:ilvl w:val="0"/>
          <w:numId w:val="1"/>
        </w:numPr>
        <w:rPr>
          <w:color w:val="auto"/>
          <w:lang w:val="sv-SE"/>
        </w:rPr>
      </w:pPr>
      <w:r w:rsidRPr="006659FC">
        <w:rPr>
          <w:rFonts w:ascii="Calibri" w:eastAsia="Calibri" w:hAnsi="Calibri" w:cs="Calibri"/>
          <w:lang w:val="sv-SE"/>
        </w:rPr>
        <w:t>Mål för den pedagogiska verksamheten och åtgärder för att uppnå målen</w:t>
      </w:r>
      <w:r w:rsidR="00705ACE" w:rsidRPr="006659FC">
        <w:rPr>
          <w:rFonts w:ascii="Calibri" w:eastAsia="Calibri" w:hAnsi="Calibri" w:cs="Calibri"/>
          <w:lang w:val="sv-SE"/>
        </w:rPr>
        <w:br/>
      </w:r>
      <w:r w:rsidRPr="006659FC">
        <w:rPr>
          <w:rFonts w:ascii="Calibri" w:eastAsia="Calibri" w:hAnsi="Calibri" w:cs="Calibri"/>
          <w:i/>
          <w:lang w:val="sv-SE"/>
        </w:rPr>
        <w:t>Målen och åtgärderna ska omfatta den helhet som består av fostran, undervisning och vård</w:t>
      </w:r>
      <w:r w:rsidR="00E76F4F" w:rsidRPr="006659FC">
        <w:rPr>
          <w:rFonts w:ascii="Calibri" w:eastAsia="Calibri" w:hAnsi="Calibri" w:cs="Calibri"/>
          <w:i/>
          <w:lang w:val="sv-SE"/>
        </w:rPr>
        <w:t xml:space="preserve"> </w:t>
      </w:r>
      <w:r w:rsidR="00E76F4F" w:rsidRPr="006659FC">
        <w:rPr>
          <w:rFonts w:ascii="Calibri" w:eastAsia="Calibri" w:hAnsi="Calibri" w:cs="Calibri"/>
          <w:i/>
          <w:color w:val="auto"/>
          <w:lang w:val="sv-SE"/>
        </w:rPr>
        <w:t>samt stöd för barnet</w:t>
      </w:r>
      <w:r w:rsidR="005C7E59" w:rsidRPr="006659FC">
        <w:rPr>
          <w:rFonts w:ascii="Calibri" w:eastAsia="Calibri" w:hAnsi="Calibri" w:cs="Calibri"/>
          <w:i/>
          <w:color w:val="auto"/>
          <w:lang w:val="sv-SE"/>
        </w:rPr>
        <w:t>.</w:t>
      </w:r>
    </w:p>
    <w:p w14:paraId="35EC9887" w14:textId="77777777" w:rsidR="00157426" w:rsidRPr="006659FC" w:rsidRDefault="00157426" w:rsidP="00157426">
      <w:pPr>
        <w:pStyle w:val="Luettelokappale"/>
        <w:ind w:left="1080"/>
        <w:rPr>
          <w:lang w:val="sv-SE"/>
        </w:rPr>
      </w:pPr>
    </w:p>
    <w:tbl>
      <w:tblPr>
        <w:tblStyle w:val="TaulukkoRuudukko"/>
        <w:tblW w:w="0" w:type="auto"/>
        <w:tblInd w:w="704" w:type="dxa"/>
        <w:tblLook w:val="04A0" w:firstRow="1" w:lastRow="0" w:firstColumn="1" w:lastColumn="0" w:noHBand="0" w:noVBand="1"/>
      </w:tblPr>
      <w:tblGrid>
        <w:gridCol w:w="2360"/>
        <w:gridCol w:w="759"/>
        <w:gridCol w:w="1343"/>
        <w:gridCol w:w="86"/>
        <w:gridCol w:w="1401"/>
        <w:gridCol w:w="787"/>
        <w:gridCol w:w="2188"/>
      </w:tblGrid>
      <w:tr w:rsidR="00C56362" w:rsidRPr="006659FC" w14:paraId="6381163F" w14:textId="77777777" w:rsidTr="00E76F4F">
        <w:trPr>
          <w:hidden/>
        </w:trPr>
        <w:tc>
          <w:tcPr>
            <w:tcW w:w="8924" w:type="dxa"/>
            <w:gridSpan w:val="7"/>
          </w:tcPr>
          <w:p w14:paraId="6D1D42B4" w14:textId="77777777" w:rsidR="00E76F4F" w:rsidRPr="006659FC" w:rsidRDefault="00E76F4F" w:rsidP="00E76F4F">
            <w:pPr>
              <w:pStyle w:val="Luettelokappale"/>
              <w:numPr>
                <w:ilvl w:val="0"/>
                <w:numId w:val="9"/>
              </w:numPr>
              <w:spacing w:line="360" w:lineRule="auto"/>
              <w:jc w:val="both"/>
              <w:rPr>
                <w:rFonts w:ascii="Calibri" w:eastAsia="Calibri" w:hAnsi="Calibri" w:cs="Calibri"/>
                <w:vanish/>
                <w:lang w:val="sv-SE"/>
              </w:rPr>
            </w:pPr>
          </w:p>
          <w:p w14:paraId="6B859DA3" w14:textId="77777777" w:rsidR="00E76F4F" w:rsidRPr="006659FC" w:rsidRDefault="00E76F4F" w:rsidP="00E76F4F">
            <w:pPr>
              <w:pStyle w:val="Luettelokappale"/>
              <w:numPr>
                <w:ilvl w:val="0"/>
                <w:numId w:val="9"/>
              </w:numPr>
              <w:spacing w:line="360" w:lineRule="auto"/>
              <w:jc w:val="both"/>
              <w:rPr>
                <w:rFonts w:ascii="Calibri" w:eastAsia="Calibri" w:hAnsi="Calibri" w:cs="Calibri"/>
                <w:vanish/>
                <w:lang w:val="sv-SE"/>
              </w:rPr>
            </w:pPr>
          </w:p>
          <w:p w14:paraId="3B388544" w14:textId="4D055271" w:rsidR="00C56362" w:rsidRPr="006659FC" w:rsidRDefault="00E16004" w:rsidP="00E76F4F">
            <w:pPr>
              <w:pStyle w:val="Luettelokappale"/>
              <w:numPr>
                <w:ilvl w:val="1"/>
                <w:numId w:val="9"/>
              </w:num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color w:val="auto"/>
                <w:lang w:val="sv-SE"/>
              </w:rPr>
              <w:t>B</w:t>
            </w:r>
            <w:r w:rsidR="0031465A" w:rsidRPr="006659FC">
              <w:rPr>
                <w:rFonts w:ascii="Calibri" w:eastAsia="Calibri" w:hAnsi="Calibri" w:cs="Calibri"/>
                <w:color w:val="auto"/>
                <w:lang w:val="sv-SE"/>
              </w:rPr>
              <w:t>a</w:t>
            </w:r>
            <w:r w:rsidR="0031465A" w:rsidRPr="006659FC">
              <w:rPr>
                <w:rFonts w:ascii="Calibri" w:eastAsia="Calibri" w:hAnsi="Calibri" w:cs="Calibri"/>
                <w:lang w:val="sv-SE"/>
              </w:rPr>
              <w:t xml:space="preserve">rnets styrkor, intressen och behov samt hur de beaktas </w:t>
            </w:r>
          </w:p>
          <w:p w14:paraId="7C957BB7" w14:textId="537D8DD2" w:rsidR="009F0C4C" w:rsidRPr="006659FC" w:rsidRDefault="009F0C4C" w:rsidP="009F0C4C">
            <w:pPr>
              <w:spacing w:line="360" w:lineRule="auto"/>
              <w:jc w:val="both"/>
              <w:rPr>
                <w:rFonts w:ascii="Calibri" w:eastAsia="Calibri" w:hAnsi="Calibri" w:cs="Calibri"/>
                <w:lang w:val="en-GB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  <w:lang w:val="en-GB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502C5096" w14:textId="77777777" w:rsidR="004D4D87" w:rsidRPr="006659FC" w:rsidRDefault="004D4D87" w:rsidP="005C7E59">
            <w:pPr>
              <w:spacing w:line="360" w:lineRule="auto"/>
              <w:jc w:val="both"/>
              <w:rPr>
                <w:rFonts w:ascii="Calibri" w:eastAsia="Calibri" w:hAnsi="Calibri" w:cs="Calibri"/>
                <w:lang w:val="en-GB"/>
              </w:rPr>
            </w:pPr>
          </w:p>
          <w:p w14:paraId="0DE34956" w14:textId="77777777" w:rsidR="00C56362" w:rsidRPr="006659FC" w:rsidRDefault="00C56362" w:rsidP="00705ACE">
            <w:pPr>
              <w:spacing w:line="360" w:lineRule="auto"/>
              <w:jc w:val="both"/>
              <w:rPr>
                <w:rFonts w:ascii="Calibri" w:eastAsia="Calibri" w:hAnsi="Calibri" w:cs="Calibri"/>
                <w:lang w:val="en-GB"/>
              </w:rPr>
            </w:pPr>
          </w:p>
        </w:tc>
      </w:tr>
      <w:tr w:rsidR="004D4D87" w:rsidRPr="006659FC" w14:paraId="3292880D" w14:textId="77777777" w:rsidTr="005C7E59">
        <w:trPr>
          <w:trHeight w:val="2004"/>
        </w:trPr>
        <w:tc>
          <w:tcPr>
            <w:tcW w:w="4462" w:type="dxa"/>
            <w:gridSpan w:val="3"/>
          </w:tcPr>
          <w:p w14:paraId="6A3F5CF4" w14:textId="4C18420A" w:rsidR="004D4D87" w:rsidRPr="006659FC" w:rsidRDefault="0031465A" w:rsidP="00C920D5">
            <w:pPr>
              <w:pStyle w:val="Luettelokappale"/>
              <w:numPr>
                <w:ilvl w:val="1"/>
                <w:numId w:val="9"/>
              </w:num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>Mål för den pedagogiska verksamheten</w:t>
            </w:r>
            <w:r w:rsidR="004D4D87" w:rsidRPr="006659FC">
              <w:rPr>
                <w:rFonts w:ascii="Calibri" w:eastAsia="Calibri" w:hAnsi="Calibri" w:cs="Calibri"/>
                <w:lang w:val="sv-SE"/>
              </w:rPr>
              <w:t xml:space="preserve"> </w:t>
            </w:r>
          </w:p>
          <w:p w14:paraId="37A17204" w14:textId="109C24FC" w:rsidR="004D4D87" w:rsidRPr="006659FC" w:rsidRDefault="009F0C4C" w:rsidP="00705ACE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4462" w:type="dxa"/>
            <w:gridSpan w:val="4"/>
          </w:tcPr>
          <w:p w14:paraId="36C53567" w14:textId="26BB64BB" w:rsidR="0031465A" w:rsidRPr="006659FC" w:rsidRDefault="0031465A" w:rsidP="0031465A">
            <w:pPr>
              <w:pStyle w:val="Luettelokappale"/>
              <w:numPr>
                <w:ilvl w:val="1"/>
                <w:numId w:val="9"/>
              </w:num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Theme="minorHAnsi" w:hAnsiTheme="minorHAnsi"/>
                <w:bCs/>
                <w:lang w:val="sv-SE"/>
              </w:rPr>
              <w:t>Åtgärder och metoder för att uppnå målen</w:t>
            </w:r>
            <w:r w:rsidRPr="006659FC">
              <w:rPr>
                <w:rFonts w:ascii="Calibri" w:eastAsia="Calibri" w:hAnsi="Calibri" w:cs="Calibri"/>
                <w:lang w:val="sv-SE"/>
              </w:rPr>
              <w:t xml:space="preserve">  </w:t>
            </w:r>
          </w:p>
          <w:p w14:paraId="469E8264" w14:textId="77777777" w:rsidR="0031465A" w:rsidRPr="006659FC" w:rsidRDefault="0031465A" w:rsidP="0031465A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586155CB" w14:textId="77777777" w:rsidR="004D4D87" w:rsidRPr="006659FC" w:rsidRDefault="004D4D87" w:rsidP="00C56362">
            <w:pPr>
              <w:pStyle w:val="Luettelokappale"/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  <w:p w14:paraId="479ECFB1" w14:textId="77777777" w:rsidR="004D4D87" w:rsidRPr="006659FC" w:rsidRDefault="004D4D87" w:rsidP="005C7E59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C56362" w:rsidRPr="006659FC" w14:paraId="7CB27051" w14:textId="77777777" w:rsidTr="00E76F4F">
        <w:tc>
          <w:tcPr>
            <w:tcW w:w="8924" w:type="dxa"/>
            <w:gridSpan w:val="7"/>
          </w:tcPr>
          <w:p w14:paraId="585AF4CD" w14:textId="1E677065" w:rsidR="00E76F4F" w:rsidRPr="006659FC" w:rsidRDefault="00E76F4F" w:rsidP="009F0C4C">
            <w:pPr>
              <w:spacing w:line="360" w:lineRule="auto"/>
              <w:jc w:val="both"/>
              <w:rPr>
                <w:rFonts w:ascii="Calibri" w:eastAsia="Calibri" w:hAnsi="Calibri" w:cs="Calibri"/>
                <w:lang w:val="sv-SE"/>
              </w:rPr>
            </w:pPr>
            <w:r w:rsidRPr="006659FC">
              <w:rPr>
                <w:rFonts w:ascii="Calibri" w:eastAsia="Calibri" w:hAnsi="Calibri" w:cs="Calibri"/>
                <w:lang w:val="sv-SE"/>
              </w:rPr>
              <w:t xml:space="preserve">5.4 </w:t>
            </w:r>
            <w:r w:rsidRPr="006659FC">
              <w:rPr>
                <w:rFonts w:ascii="Calibri" w:eastAsia="Calibri" w:hAnsi="Calibri" w:cs="Calibri"/>
                <w:color w:val="auto"/>
                <w:lang w:val="sv-SE"/>
              </w:rPr>
              <w:t>Preciseringar gällande språk och kultur</w:t>
            </w:r>
          </w:p>
          <w:p w14:paraId="3A7A30E4" w14:textId="014F8D24" w:rsidR="00705ACE" w:rsidRPr="006659FC" w:rsidRDefault="009F0C4C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FF0000"/>
              </w:rPr>
            </w:pPr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E76F4F" w:rsidRPr="006659FC" w14:paraId="3B912EF7" w14:textId="77777777" w:rsidTr="00E76F4F">
        <w:trPr>
          <w:hidden/>
        </w:trPr>
        <w:tc>
          <w:tcPr>
            <w:tcW w:w="8924" w:type="dxa"/>
            <w:gridSpan w:val="7"/>
          </w:tcPr>
          <w:p w14:paraId="139313DA" w14:textId="77777777" w:rsidR="00E76F4F" w:rsidRPr="006659FC" w:rsidRDefault="00E76F4F" w:rsidP="00E76F4F">
            <w:pPr>
              <w:pStyle w:val="Luettelokappale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/>
                <w:vanish/>
                <w:lang w:val="sv-SE"/>
              </w:rPr>
            </w:pPr>
          </w:p>
          <w:p w14:paraId="56DD2BBE" w14:textId="77777777" w:rsidR="00E76F4F" w:rsidRPr="006659FC" w:rsidRDefault="00E76F4F" w:rsidP="00E76F4F">
            <w:pPr>
              <w:pStyle w:val="Luettelokappale"/>
              <w:numPr>
                <w:ilvl w:val="0"/>
                <w:numId w:val="10"/>
              </w:numPr>
              <w:spacing w:line="240" w:lineRule="auto"/>
              <w:jc w:val="both"/>
              <w:rPr>
                <w:rFonts w:asciiTheme="minorHAnsi" w:hAnsiTheme="minorHAnsi"/>
                <w:vanish/>
                <w:lang w:val="sv-SE"/>
              </w:rPr>
            </w:pPr>
          </w:p>
          <w:p w14:paraId="2D8BB3E8" w14:textId="77777777" w:rsidR="00E76F4F" w:rsidRPr="006659FC" w:rsidRDefault="00E76F4F" w:rsidP="00E76F4F">
            <w:pPr>
              <w:pStyle w:val="Luettelokappale"/>
              <w:numPr>
                <w:ilvl w:val="1"/>
                <w:numId w:val="10"/>
              </w:numPr>
              <w:spacing w:line="240" w:lineRule="auto"/>
              <w:jc w:val="both"/>
              <w:rPr>
                <w:rFonts w:asciiTheme="minorHAnsi" w:hAnsiTheme="minorHAnsi"/>
                <w:vanish/>
                <w:lang w:val="sv-SE"/>
              </w:rPr>
            </w:pPr>
          </w:p>
          <w:p w14:paraId="7B909CEE" w14:textId="461924CD" w:rsidR="00E76F4F" w:rsidRPr="006659FC" w:rsidRDefault="00E76F4F" w:rsidP="00E76F4F">
            <w:pPr>
              <w:pStyle w:val="Luettelokappale"/>
              <w:numPr>
                <w:ilvl w:val="1"/>
                <w:numId w:val="10"/>
              </w:numPr>
              <w:spacing w:line="240" w:lineRule="auto"/>
              <w:jc w:val="both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lang w:val="sv-SE"/>
              </w:rPr>
              <w:t>Eve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ntuella andra behov av stöd för barnets utveckling, lärande och välbefinnande samt mål för </w:t>
            </w:r>
            <w:r w:rsidR="00E16004" w:rsidRPr="006659FC">
              <w:rPr>
                <w:rFonts w:asciiTheme="minorHAnsi" w:hAnsiTheme="minorHAnsi"/>
                <w:color w:val="auto"/>
                <w:lang w:val="sv-SE"/>
              </w:rPr>
              <w:t xml:space="preserve">att genomföra 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stödet </w:t>
            </w:r>
            <w:r w:rsidRPr="009F5653">
              <w:rPr>
                <w:rFonts w:asciiTheme="minorHAnsi" w:hAnsiTheme="minorHAnsi"/>
                <w:color w:val="auto"/>
                <w:lang w:val="sv-SE"/>
              </w:rPr>
              <w:t>för barnet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 och stödformer (pedagogiska, strukturella och vårdinriktade)</w:t>
            </w:r>
          </w:p>
          <w:p w14:paraId="152138D3" w14:textId="77777777" w:rsidR="00E76F4F" w:rsidRPr="006659FC" w:rsidRDefault="00E76F4F" w:rsidP="004112DB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rFonts w:asciiTheme="minorHAnsi" w:hAnsiTheme="minorHAnsi"/>
                <w:noProof/>
                <w:color w:val="auto"/>
              </w:rPr>
              <w:t> </w:t>
            </w:r>
            <w:r w:rsidRPr="006659FC">
              <w:rPr>
                <w:rFonts w:asciiTheme="minorHAnsi" w:hAnsiTheme="minorHAnsi"/>
                <w:noProof/>
                <w:color w:val="auto"/>
              </w:rPr>
              <w:t> </w:t>
            </w:r>
            <w:r w:rsidRPr="006659FC">
              <w:rPr>
                <w:rFonts w:asciiTheme="minorHAnsi" w:hAnsiTheme="minorHAnsi"/>
                <w:noProof/>
                <w:color w:val="auto"/>
              </w:rPr>
              <w:t> </w:t>
            </w:r>
            <w:r w:rsidRPr="006659FC">
              <w:rPr>
                <w:rFonts w:asciiTheme="minorHAnsi" w:hAnsiTheme="minorHAnsi"/>
                <w:noProof/>
                <w:color w:val="auto"/>
              </w:rPr>
              <w:t> </w:t>
            </w:r>
            <w:r w:rsidRPr="006659FC">
              <w:rPr>
                <w:rFonts w:asciiTheme="minorHAnsi" w:hAnsiTheme="minorHAns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210E459C" w14:textId="61159C7C" w:rsidR="005C7E59" w:rsidRPr="006659FC" w:rsidRDefault="005C7E59" w:rsidP="004112DB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E76F4F" w:rsidRPr="009F5653" w14:paraId="7C0841AD" w14:textId="77777777" w:rsidTr="004112DB">
        <w:trPr>
          <w:hidden/>
        </w:trPr>
        <w:tc>
          <w:tcPr>
            <w:tcW w:w="8924" w:type="dxa"/>
            <w:gridSpan w:val="7"/>
          </w:tcPr>
          <w:p w14:paraId="327E0140" w14:textId="77777777" w:rsidR="00E76F4F" w:rsidRPr="006659FC" w:rsidRDefault="00E76F4F" w:rsidP="00E76F4F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strike/>
                <w:vanish/>
                <w:color w:val="auto"/>
              </w:rPr>
            </w:pPr>
            <w:bookmarkStart w:id="1" w:name="_Hlk106363478"/>
          </w:p>
          <w:p w14:paraId="2D50AC14" w14:textId="77777777" w:rsidR="00E76F4F" w:rsidRPr="006659FC" w:rsidRDefault="00E76F4F" w:rsidP="00E76F4F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strike/>
                <w:vanish/>
                <w:color w:val="auto"/>
              </w:rPr>
            </w:pPr>
          </w:p>
          <w:p w14:paraId="0A410923" w14:textId="260236B0" w:rsidR="00E76F4F" w:rsidRPr="006659FC" w:rsidRDefault="00A75E7A" w:rsidP="00E76F4F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 w:cstheme="minorHAnsi"/>
                <w:color w:val="auto"/>
                <w:lang w:val="sv-SE"/>
              </w:rPr>
              <w:t>Förvaltningsbeslut i anslutning till genomförandet av stödet för barnet</w:t>
            </w:r>
            <w:bookmarkEnd w:id="1"/>
          </w:p>
        </w:tc>
      </w:tr>
      <w:tr w:rsidR="00E76F4F" w:rsidRPr="009F5653" w14:paraId="5D08CD87" w14:textId="77777777" w:rsidTr="00A75E7A">
        <w:tc>
          <w:tcPr>
            <w:tcW w:w="3119" w:type="dxa"/>
            <w:gridSpan w:val="2"/>
          </w:tcPr>
          <w:p w14:paraId="72ECEF5B" w14:textId="77777777" w:rsidR="005C7E59" w:rsidRPr="006659FC" w:rsidRDefault="005C7E59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63CC925D" w14:textId="368DA482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Stödtjänster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 xml:space="preserve"> (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>allmänt stöd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>)</w:t>
            </w:r>
          </w:p>
          <w:p w14:paraId="3A17F831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449933B0" w14:textId="35DE1324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datum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>/</w:t>
            </w:r>
            <w:r w:rsidRPr="009F5653">
              <w:rPr>
                <w:rFonts w:asciiTheme="minorHAnsi" w:hAnsiTheme="minorHAnsi"/>
                <w:color w:val="auto"/>
                <w:lang w:val="sv-SE"/>
              </w:rPr>
              <w:t>givet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 xml:space="preserve"> 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     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460B024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4C5240AD" w14:textId="64BE46D3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datum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>/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>upphävt</w:t>
            </w:r>
            <w:r w:rsidR="00E76F4F" w:rsidRPr="006659FC">
              <w:rPr>
                <w:rFonts w:asciiTheme="minorHAnsi" w:hAnsiTheme="minorHAnsi"/>
                <w:color w:val="auto"/>
                <w:lang w:val="sv-SE"/>
              </w:rPr>
              <w:t xml:space="preserve">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A880065" w14:textId="77777777" w:rsidR="00E76F4F" w:rsidRPr="006659FC" w:rsidRDefault="00E76F4F" w:rsidP="004112DB">
            <w:pPr>
              <w:spacing w:line="240" w:lineRule="auto"/>
              <w:rPr>
                <w:rFonts w:asciiTheme="minorHAnsi" w:hAnsiTheme="minorHAnsi"/>
                <w:color w:val="auto"/>
                <w:lang w:val="sv-SE"/>
              </w:rPr>
            </w:pPr>
          </w:p>
        </w:tc>
        <w:tc>
          <w:tcPr>
            <w:tcW w:w="2830" w:type="dxa"/>
            <w:gridSpan w:val="3"/>
          </w:tcPr>
          <w:p w14:paraId="61B2D72F" w14:textId="77777777" w:rsidR="005C7E59" w:rsidRPr="006659FC" w:rsidRDefault="005C7E59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1E83EA7A" w14:textId="06A777FD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Intensifierat stöd</w:t>
            </w:r>
          </w:p>
          <w:p w14:paraId="45C6FE3F" w14:textId="77777777" w:rsidR="00E76F4F" w:rsidRPr="006659FC" w:rsidRDefault="00E76F4F" w:rsidP="004112DB">
            <w:pPr>
              <w:spacing w:line="240" w:lineRule="auto"/>
              <w:rPr>
                <w:rFonts w:asciiTheme="minorHAnsi" w:hAnsiTheme="minorHAnsi"/>
                <w:color w:val="auto"/>
                <w:lang w:val="sv-SE"/>
              </w:rPr>
            </w:pPr>
          </w:p>
          <w:p w14:paraId="7E148C00" w14:textId="7FFC8B80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datum/</w:t>
            </w:r>
            <w:r w:rsidRPr="009F5653">
              <w:rPr>
                <w:rFonts w:asciiTheme="minorHAnsi" w:hAnsiTheme="minorHAnsi"/>
                <w:color w:val="auto"/>
                <w:lang w:val="sv-SE"/>
              </w:rPr>
              <w:t>givet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     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754BE963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7C4571DF" w14:textId="308301DB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datum/upphävt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2975" w:type="dxa"/>
            <w:gridSpan w:val="2"/>
          </w:tcPr>
          <w:p w14:paraId="1177EB5B" w14:textId="77777777" w:rsidR="005C7E59" w:rsidRPr="006659FC" w:rsidRDefault="005C7E59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0F2E8268" w14:textId="24F621B5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Särskilt stöd</w:t>
            </w:r>
          </w:p>
          <w:p w14:paraId="064D9625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6985AC0E" w14:textId="445164A2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datum/</w:t>
            </w:r>
            <w:r w:rsidRPr="009F5653">
              <w:rPr>
                <w:rFonts w:asciiTheme="minorHAnsi" w:hAnsiTheme="minorHAnsi"/>
                <w:color w:val="auto"/>
                <w:lang w:val="sv-SE"/>
              </w:rPr>
              <w:t>givet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     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8269224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  <w:p w14:paraId="0AC14EFD" w14:textId="4D0A811E" w:rsidR="00E76F4F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datum/upphävt 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E76F4F" w:rsidRPr="006659FC">
              <w:rPr>
                <w:rFonts w:asciiTheme="minorHAnsi" w:eastAsia="Calibri" w:hAnsiTheme="minorHAnsi" w:cs="Calibri"/>
                <w:color w:val="auto"/>
                <w:lang w:val="sv-SE"/>
              </w:rPr>
              <w:instrText xml:space="preserve"> FORMTEXT </w:instrTex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E76F4F"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5000692" w14:textId="77777777" w:rsidR="00E76F4F" w:rsidRPr="006659FC" w:rsidRDefault="00E76F4F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  <w:lang w:val="sv-SE"/>
              </w:rPr>
            </w:pPr>
          </w:p>
        </w:tc>
      </w:tr>
      <w:tr w:rsidR="00A75E7A" w:rsidRPr="006659FC" w14:paraId="3D32B83D" w14:textId="77777777" w:rsidTr="004112DB">
        <w:tc>
          <w:tcPr>
            <w:tcW w:w="8924" w:type="dxa"/>
            <w:gridSpan w:val="7"/>
          </w:tcPr>
          <w:p w14:paraId="66E4CD07" w14:textId="6980AA85" w:rsidR="00A75E7A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r w:rsidRPr="006659FC">
              <w:rPr>
                <w:rFonts w:asciiTheme="minorHAnsi" w:hAnsiTheme="minorHAnsi"/>
                <w:color w:val="auto"/>
              </w:rPr>
              <w:t xml:space="preserve">Övriga </w:t>
            </w:r>
            <w:r w:rsidR="00E16004" w:rsidRPr="006659FC">
              <w:rPr>
                <w:rFonts w:asciiTheme="minorHAnsi" w:hAnsiTheme="minorHAnsi"/>
                <w:color w:val="auto"/>
              </w:rPr>
              <w:t>kommentarer</w:t>
            </w:r>
          </w:p>
          <w:p w14:paraId="729A8225" w14:textId="77777777" w:rsidR="00A75E7A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6659FC">
              <w:rPr>
                <w:rFonts w:asciiTheme="minorHAnsi" w:eastAsia="Calibri" w:hAnsiTheme="minorHAnsi" w:cs="Calibri"/>
                <w:color w:val="auto"/>
              </w:rPr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6659FC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2C7FC845" w14:textId="77777777" w:rsidR="00A75E7A" w:rsidRPr="006659FC" w:rsidRDefault="00A75E7A" w:rsidP="004112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</w:tc>
      </w:tr>
      <w:tr w:rsidR="006A2821" w:rsidRPr="009F5653" w14:paraId="34B4CD16" w14:textId="77777777" w:rsidTr="00E76F4F">
        <w:trPr>
          <w:hidden/>
        </w:trPr>
        <w:tc>
          <w:tcPr>
            <w:tcW w:w="8924" w:type="dxa"/>
            <w:gridSpan w:val="7"/>
          </w:tcPr>
          <w:p w14:paraId="6F08958C" w14:textId="77777777" w:rsidR="00E76F4F" w:rsidRPr="006659FC" w:rsidRDefault="00E76F4F" w:rsidP="00E76F4F">
            <w:pPr>
              <w:pStyle w:val="Luettelokappale"/>
              <w:numPr>
                <w:ilvl w:val="1"/>
                <w:numId w:val="10"/>
              </w:numPr>
              <w:spacing w:line="360" w:lineRule="auto"/>
              <w:jc w:val="both"/>
              <w:rPr>
                <w:rFonts w:asciiTheme="minorHAnsi" w:hAnsiTheme="minorHAnsi"/>
                <w:vanish/>
                <w:color w:val="auto"/>
                <w:lang w:val="sv-SE"/>
              </w:rPr>
            </w:pPr>
          </w:p>
          <w:p w14:paraId="042C5B3C" w14:textId="416E0E06" w:rsidR="006A2821" w:rsidRPr="006659FC" w:rsidRDefault="0031465A" w:rsidP="00E76F4F">
            <w:pPr>
              <w:pStyle w:val="Luettelokappale"/>
              <w:numPr>
                <w:ilvl w:val="1"/>
                <w:numId w:val="10"/>
              </w:numPr>
              <w:spacing w:line="360" w:lineRule="auto"/>
              <w:jc w:val="both"/>
              <w:rPr>
                <w:rFonts w:asciiTheme="minorHAnsi" w:hAnsiTheme="minorHAnsi"/>
                <w:color w:val="auto"/>
                <w:lang w:val="sv-SE"/>
              </w:rPr>
            </w:pPr>
            <w:r w:rsidRPr="006659FC">
              <w:rPr>
                <w:rFonts w:asciiTheme="minorHAnsi" w:hAnsiTheme="minorHAnsi"/>
                <w:color w:val="auto"/>
                <w:lang w:val="sv-SE"/>
              </w:rPr>
              <w:t>Preciseringar under verksamhets</w:t>
            </w:r>
            <w:r w:rsidR="00A75E7A" w:rsidRPr="006659FC">
              <w:rPr>
                <w:rFonts w:asciiTheme="minorHAnsi" w:hAnsiTheme="minorHAnsi"/>
                <w:color w:val="auto"/>
                <w:lang w:val="sv-SE"/>
              </w:rPr>
              <w:t>året</w:t>
            </w:r>
            <w:r w:rsidRPr="006659FC">
              <w:rPr>
                <w:rFonts w:asciiTheme="minorHAnsi" w:hAnsiTheme="minorHAnsi"/>
                <w:color w:val="auto"/>
                <w:lang w:val="sv-SE"/>
              </w:rPr>
              <w:t xml:space="preserve"> enligt barnets behov </w:t>
            </w:r>
          </w:p>
        </w:tc>
      </w:tr>
      <w:tr w:rsidR="00C56362" w:rsidRPr="006659FC" w14:paraId="5356C4BD" w14:textId="77777777" w:rsidTr="00E76F4F">
        <w:tc>
          <w:tcPr>
            <w:tcW w:w="2360" w:type="dxa"/>
          </w:tcPr>
          <w:p w14:paraId="5B3DB460" w14:textId="77777777" w:rsidR="005C7E59" w:rsidRPr="009F5653" w:rsidRDefault="005C7E59" w:rsidP="005C7E59">
            <w:pPr>
              <w:pStyle w:val="Luettelokappale"/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  <w:lang w:val="sv-SE"/>
              </w:rPr>
            </w:pPr>
          </w:p>
          <w:p w14:paraId="5DBBC555" w14:textId="6E3DFDC7" w:rsidR="0031465A" w:rsidRPr="006659FC" w:rsidRDefault="0031465A" w:rsidP="005C7E59">
            <w:pPr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t>datum/anm.</w:t>
            </w:r>
          </w:p>
          <w:p w14:paraId="2D658FE7" w14:textId="2D4F1FF3" w:rsidR="00C56362" w:rsidRPr="006659FC" w:rsidRDefault="005C7E59" w:rsidP="005C7E59">
            <w:pPr>
              <w:spacing w:line="360" w:lineRule="auto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="Calibri" w:eastAsia="Calibri" w:hAnsi="Calibri" w:cs="Calibri"/>
              </w:rPr>
              <w:t xml:space="preserve">          </w:t>
            </w:r>
            <w:r w:rsidR="009F0C4C"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="009F0C4C" w:rsidRPr="006659FC">
              <w:rPr>
                <w:rFonts w:ascii="Calibri" w:eastAsia="Calibri" w:hAnsi="Calibri" w:cs="Calibri"/>
              </w:rPr>
            </w:r>
            <w:r w:rsidR="009F0C4C" w:rsidRPr="006659FC">
              <w:rPr>
                <w:rFonts w:ascii="Calibri" w:eastAsia="Calibri" w:hAnsi="Calibri" w:cs="Calibri"/>
              </w:rPr>
              <w:fldChar w:fldCharType="separate"/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2188" w:type="dxa"/>
            <w:gridSpan w:val="3"/>
          </w:tcPr>
          <w:p w14:paraId="7F593AF9" w14:textId="77777777" w:rsidR="005C7E59" w:rsidRPr="006659FC" w:rsidRDefault="005C7E59" w:rsidP="005C7E59">
            <w:pPr>
              <w:pStyle w:val="Luettelokappale"/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078E3A9B" w14:textId="693DB518" w:rsidR="0031465A" w:rsidRPr="006659FC" w:rsidRDefault="0031465A" w:rsidP="005C7E59">
            <w:pPr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t>datum/anm.</w:t>
            </w:r>
          </w:p>
          <w:p w14:paraId="562ED3FC" w14:textId="437ABE2C" w:rsidR="00C56362" w:rsidRPr="006659FC" w:rsidRDefault="005C7E59" w:rsidP="005C7E59">
            <w:pPr>
              <w:spacing w:line="360" w:lineRule="auto"/>
              <w:rPr>
                <w:rFonts w:asciiTheme="minorHAnsi" w:eastAsia="Calibri" w:hAnsiTheme="minorHAnsi" w:cs="Calibri"/>
                <w:color w:val="FF0000"/>
              </w:rPr>
            </w:pPr>
            <w:r w:rsidRPr="006659FC">
              <w:rPr>
                <w:rFonts w:ascii="Calibri" w:eastAsia="Calibri" w:hAnsi="Calibri" w:cs="Calibri"/>
              </w:rPr>
              <w:t xml:space="preserve">         </w:t>
            </w:r>
            <w:r w:rsidR="009F0C4C"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="009F0C4C" w:rsidRPr="006659FC">
              <w:rPr>
                <w:rFonts w:ascii="Calibri" w:eastAsia="Calibri" w:hAnsi="Calibri" w:cs="Calibri"/>
              </w:rPr>
            </w:r>
            <w:r w:rsidR="009F0C4C" w:rsidRPr="006659FC">
              <w:rPr>
                <w:rFonts w:ascii="Calibri" w:eastAsia="Calibri" w:hAnsi="Calibri" w:cs="Calibri"/>
              </w:rPr>
              <w:fldChar w:fldCharType="separate"/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15DA8E68" w14:textId="77777777" w:rsidR="005C7E59" w:rsidRPr="006659FC" w:rsidRDefault="005C7E59" w:rsidP="005C7E59">
            <w:pPr>
              <w:pStyle w:val="Luettelokappale"/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766AEEEC" w14:textId="1D3859D2" w:rsidR="0031465A" w:rsidRPr="006659FC" w:rsidRDefault="0031465A" w:rsidP="005C7E59">
            <w:pPr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t>datum/anm.</w:t>
            </w:r>
          </w:p>
          <w:p w14:paraId="2C1D5BB2" w14:textId="359C3A97" w:rsidR="00C56362" w:rsidRPr="006659FC" w:rsidRDefault="005C7E59" w:rsidP="005C7E59">
            <w:pPr>
              <w:spacing w:line="360" w:lineRule="auto"/>
              <w:rPr>
                <w:rFonts w:asciiTheme="minorHAnsi" w:eastAsia="Calibri" w:hAnsiTheme="minorHAnsi" w:cs="Calibri"/>
                <w:color w:val="FF0000"/>
              </w:rPr>
            </w:pPr>
            <w:r w:rsidRPr="006659FC">
              <w:rPr>
                <w:rFonts w:ascii="Calibri" w:eastAsia="Calibri" w:hAnsi="Calibri" w:cs="Calibri"/>
              </w:rPr>
              <w:t xml:space="preserve">         </w:t>
            </w:r>
            <w:r w:rsidR="009F0C4C"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="009F0C4C" w:rsidRPr="006659FC">
              <w:rPr>
                <w:rFonts w:ascii="Calibri" w:eastAsia="Calibri" w:hAnsi="Calibri" w:cs="Calibri"/>
              </w:rPr>
            </w:r>
            <w:r w:rsidR="009F0C4C" w:rsidRPr="006659FC">
              <w:rPr>
                <w:rFonts w:ascii="Calibri" w:eastAsia="Calibri" w:hAnsi="Calibri" w:cs="Calibri"/>
              </w:rPr>
              <w:fldChar w:fldCharType="separate"/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rFonts w:ascii="Calibri" w:eastAsia="Calibri" w:hAnsi="Calibri" w:cs="Calibri"/>
              </w:rPr>
              <w:fldChar w:fldCharType="end"/>
            </w:r>
          </w:p>
        </w:tc>
        <w:tc>
          <w:tcPr>
            <w:tcW w:w="2188" w:type="dxa"/>
          </w:tcPr>
          <w:p w14:paraId="1BBFA2DE" w14:textId="77777777" w:rsidR="005C7E59" w:rsidRPr="006659FC" w:rsidRDefault="005C7E59" w:rsidP="005C7E59">
            <w:pPr>
              <w:pStyle w:val="Luettelokappale"/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7F5CD0C9" w14:textId="7C95D956" w:rsidR="0031465A" w:rsidRPr="006659FC" w:rsidRDefault="0031465A" w:rsidP="005C7E59">
            <w:pPr>
              <w:spacing w:line="360" w:lineRule="auto"/>
              <w:jc w:val="center"/>
              <w:rPr>
                <w:rFonts w:asciiTheme="minorHAnsi" w:eastAsia="Calibri" w:hAnsiTheme="minorHAnsi" w:cs="Calibri"/>
                <w:color w:val="auto"/>
              </w:rPr>
            </w:pPr>
            <w:r w:rsidRPr="006659FC">
              <w:rPr>
                <w:rFonts w:asciiTheme="minorHAnsi" w:eastAsia="Calibri" w:hAnsiTheme="minorHAnsi" w:cs="Calibri"/>
                <w:color w:val="auto"/>
              </w:rPr>
              <w:t>datum/anm.</w:t>
            </w:r>
          </w:p>
          <w:p w14:paraId="07794B9F" w14:textId="721FE808" w:rsidR="00C56362" w:rsidRPr="006659FC" w:rsidRDefault="005C7E59" w:rsidP="005C7E59">
            <w:pPr>
              <w:spacing w:line="360" w:lineRule="auto"/>
              <w:rPr>
                <w:rFonts w:asciiTheme="minorHAnsi" w:eastAsia="Calibri" w:hAnsiTheme="minorHAnsi" w:cs="Calibri"/>
                <w:color w:val="FF0000"/>
              </w:rPr>
            </w:pPr>
            <w:r w:rsidRPr="006659FC">
              <w:rPr>
                <w:rFonts w:ascii="Calibri" w:eastAsia="Calibri" w:hAnsi="Calibri" w:cs="Calibri"/>
              </w:rPr>
              <w:t xml:space="preserve">         </w:t>
            </w:r>
            <w:r w:rsidR="009F0C4C"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="009F0C4C" w:rsidRPr="006659FC">
              <w:rPr>
                <w:rFonts w:ascii="Calibri" w:eastAsia="Calibri" w:hAnsi="Calibri" w:cs="Calibri"/>
              </w:rPr>
            </w:r>
            <w:r w:rsidR="009F0C4C" w:rsidRPr="006659FC">
              <w:rPr>
                <w:rFonts w:ascii="Calibri" w:eastAsia="Calibri" w:hAnsi="Calibri" w:cs="Calibri"/>
              </w:rPr>
              <w:fldChar w:fldCharType="separate"/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noProof/>
              </w:rPr>
              <w:t> </w:t>
            </w:r>
            <w:r w:rsidR="009F0C4C" w:rsidRPr="006659FC">
              <w:rPr>
                <w:rFonts w:ascii="Calibri" w:eastAsia="Calibri" w:hAnsi="Calibri" w:cs="Calibri"/>
              </w:rPr>
              <w:fldChar w:fldCharType="end"/>
            </w:r>
          </w:p>
        </w:tc>
      </w:tr>
    </w:tbl>
    <w:p w14:paraId="42C6666B" w14:textId="77777777" w:rsidR="00C56362" w:rsidRPr="006659FC" w:rsidRDefault="00C56362" w:rsidP="00C56362">
      <w:pPr>
        <w:pStyle w:val="Luettelokappale"/>
        <w:ind w:left="1080"/>
      </w:pPr>
    </w:p>
    <w:p w14:paraId="5053F5F4" w14:textId="2135A1ED" w:rsidR="00C56362" w:rsidRPr="006659FC" w:rsidRDefault="0031465A" w:rsidP="00192254">
      <w:pPr>
        <w:pStyle w:val="Luettelokappale"/>
        <w:numPr>
          <w:ilvl w:val="0"/>
          <w:numId w:val="1"/>
        </w:numPr>
        <w:ind w:left="1134" w:hanging="425"/>
        <w:rPr>
          <w:lang w:val="sv-SE"/>
        </w:rPr>
      </w:pPr>
      <w:r w:rsidRPr="006659FC">
        <w:rPr>
          <w:rFonts w:asciiTheme="minorHAnsi" w:eastAsia="Calibri" w:hAnsiTheme="minorHAnsi" w:cs="Calibri"/>
          <w:color w:val="auto"/>
          <w:lang w:val="sv-SE"/>
        </w:rPr>
        <w:t xml:space="preserve">Andra </w:t>
      </w:r>
      <w:r w:rsidR="004D2725" w:rsidRPr="006659FC">
        <w:rPr>
          <w:rFonts w:asciiTheme="minorHAnsi" w:eastAsia="Calibri" w:hAnsiTheme="minorHAnsi" w:cs="Calibri"/>
          <w:color w:val="auto"/>
          <w:lang w:val="sv-SE"/>
        </w:rPr>
        <w:t>eventuella frågor</w:t>
      </w:r>
      <w:r w:rsidRPr="006659FC">
        <w:rPr>
          <w:rFonts w:asciiTheme="minorHAnsi" w:eastAsia="Calibri" w:hAnsiTheme="minorHAnsi" w:cs="Calibri"/>
          <w:color w:val="auto"/>
          <w:lang w:val="sv-SE"/>
        </w:rPr>
        <w:t xml:space="preserve"> som ska beaktas </w:t>
      </w:r>
      <w:r w:rsidR="004D2725" w:rsidRPr="006659FC">
        <w:rPr>
          <w:rFonts w:asciiTheme="minorHAnsi" w:eastAsia="Calibri" w:hAnsiTheme="minorHAnsi" w:cs="Calibri"/>
          <w:color w:val="auto"/>
          <w:lang w:val="sv-SE"/>
        </w:rPr>
        <w:t>i</w:t>
      </w:r>
      <w:r w:rsidRPr="006659FC">
        <w:rPr>
          <w:rFonts w:asciiTheme="minorHAnsi" w:eastAsia="Calibri" w:hAnsiTheme="minorHAnsi" w:cs="Calibri"/>
          <w:color w:val="auto"/>
          <w:lang w:val="sv-SE"/>
        </w:rPr>
        <w:t xml:space="preserve"> barnets </w:t>
      </w:r>
      <w:r w:rsidR="00A75E7A" w:rsidRPr="006659FC">
        <w:rPr>
          <w:rFonts w:asciiTheme="minorHAnsi" w:eastAsia="Calibri" w:hAnsiTheme="minorHAnsi" w:cs="Calibri"/>
          <w:color w:val="auto"/>
          <w:lang w:val="sv-SE"/>
        </w:rPr>
        <w:t>småbarnspedagogik</w:t>
      </w:r>
      <w:r w:rsidRPr="006659FC">
        <w:rPr>
          <w:rFonts w:asciiTheme="minorHAnsi" w:eastAsia="Calibri" w:hAnsiTheme="minorHAnsi" w:cs="Calibri"/>
          <w:color w:val="auto"/>
          <w:lang w:val="sv-SE"/>
        </w:rPr>
        <w:t xml:space="preserve"> </w:t>
      </w:r>
    </w:p>
    <w:p w14:paraId="400F7EBD" w14:textId="77777777" w:rsidR="00C56362" w:rsidRPr="006659FC" w:rsidRDefault="00C56362" w:rsidP="00C56362">
      <w:pPr>
        <w:ind w:left="720"/>
        <w:rPr>
          <w:lang w:val="sv-SE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6659FC" w14:paraId="7D81C0F2" w14:textId="77777777" w:rsidTr="00C56362">
        <w:tc>
          <w:tcPr>
            <w:tcW w:w="9628" w:type="dxa"/>
          </w:tcPr>
          <w:p w14:paraId="2D7DDE1F" w14:textId="10118660" w:rsidR="00C56362" w:rsidRPr="006659FC" w:rsidRDefault="009F0C4C" w:rsidP="00C56362"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4C6FF11D" w14:textId="77777777" w:rsidR="00C56362" w:rsidRPr="006659FC" w:rsidRDefault="00C56362" w:rsidP="00C56362"/>
        </w:tc>
      </w:tr>
    </w:tbl>
    <w:p w14:paraId="75D3F4D4" w14:textId="77777777" w:rsidR="00C56362" w:rsidRPr="006659FC" w:rsidRDefault="00C56362" w:rsidP="00C56362">
      <w:pPr>
        <w:ind w:left="720"/>
      </w:pPr>
    </w:p>
    <w:p w14:paraId="5F645F07" w14:textId="148C1EDE" w:rsidR="004D4D87" w:rsidRPr="006659FC" w:rsidRDefault="004D2725" w:rsidP="00192254">
      <w:pPr>
        <w:pStyle w:val="Luettelokappale"/>
        <w:numPr>
          <w:ilvl w:val="0"/>
          <w:numId w:val="1"/>
        </w:numPr>
        <w:ind w:left="1134" w:hanging="425"/>
        <w:rPr>
          <w:lang w:val="sv-SE"/>
        </w:rPr>
      </w:pPr>
      <w:r w:rsidRPr="006659FC">
        <w:rPr>
          <w:rFonts w:ascii="Calibri" w:eastAsia="Calibri" w:hAnsi="Calibri" w:cs="Calibri"/>
          <w:lang w:val="sv-SE"/>
        </w:rPr>
        <w:t>D</w:t>
      </w:r>
      <w:r w:rsidR="0031465A" w:rsidRPr="006659FC">
        <w:rPr>
          <w:rFonts w:ascii="Calibri" w:eastAsia="Calibri" w:hAnsi="Calibri" w:cs="Calibri"/>
          <w:lang w:val="sv-SE"/>
        </w:rPr>
        <w:t>okument och planer som har använts vid uppgörandet av barnets plan</w:t>
      </w:r>
      <w:r w:rsidR="00EF52FE">
        <w:rPr>
          <w:rFonts w:ascii="Calibri" w:eastAsia="Calibri" w:hAnsi="Calibri" w:cs="Calibri"/>
          <w:lang w:val="sv-SE"/>
        </w:rPr>
        <w:t xml:space="preserve"> för småbarnspedagogik</w:t>
      </w:r>
    </w:p>
    <w:p w14:paraId="289E6CAE" w14:textId="77777777" w:rsidR="00C56362" w:rsidRPr="006659FC" w:rsidRDefault="00C56362" w:rsidP="00C56362">
      <w:pPr>
        <w:ind w:left="720"/>
        <w:rPr>
          <w:lang w:val="sv-SE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6659FC" w14:paraId="4196FC9D" w14:textId="77777777" w:rsidTr="00C56362">
        <w:tc>
          <w:tcPr>
            <w:tcW w:w="9628" w:type="dxa"/>
          </w:tcPr>
          <w:p w14:paraId="60BC2095" w14:textId="0B5CDD61" w:rsidR="00C56362" w:rsidRPr="006659FC" w:rsidRDefault="009F0C4C" w:rsidP="00C56362"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36F3C9F1" w14:textId="77777777" w:rsidR="004D4D87" w:rsidRPr="006659FC" w:rsidRDefault="004D4D87" w:rsidP="00C56362"/>
        </w:tc>
      </w:tr>
    </w:tbl>
    <w:p w14:paraId="2D904950" w14:textId="77777777" w:rsidR="00705ACE" w:rsidRPr="006659FC" w:rsidRDefault="00705ACE" w:rsidP="00705ACE"/>
    <w:p w14:paraId="5B25C90F" w14:textId="0FE8B25A" w:rsidR="00C56362" w:rsidRPr="006659FC" w:rsidRDefault="00EB3B53" w:rsidP="00192254">
      <w:pPr>
        <w:pStyle w:val="Luettelokappale"/>
        <w:numPr>
          <w:ilvl w:val="0"/>
          <w:numId w:val="1"/>
        </w:numPr>
        <w:ind w:left="1134" w:hanging="425"/>
        <w:rPr>
          <w:color w:val="auto"/>
          <w:lang w:val="sv-SE"/>
        </w:rPr>
      </w:pPr>
      <w:r>
        <w:rPr>
          <w:rFonts w:ascii="Calibri" w:eastAsia="Calibri" w:hAnsi="Calibri" w:cs="Calibri"/>
          <w:color w:val="auto"/>
          <w:lang w:val="sv-SE"/>
        </w:rPr>
        <w:t>Tidpunkter</w:t>
      </w:r>
      <w:r w:rsidR="0031465A" w:rsidRPr="006659FC">
        <w:rPr>
          <w:rFonts w:ascii="Calibri" w:eastAsia="Calibri" w:hAnsi="Calibri" w:cs="Calibri"/>
          <w:color w:val="auto"/>
          <w:lang w:val="sv-SE"/>
        </w:rPr>
        <w:t xml:space="preserve"> för uppföljning och utvärdering av planen</w:t>
      </w:r>
    </w:p>
    <w:p w14:paraId="555AEAA3" w14:textId="77777777" w:rsidR="00D84A53" w:rsidRPr="006659FC" w:rsidRDefault="00D84A53" w:rsidP="00D84A53">
      <w:pPr>
        <w:pStyle w:val="Luettelokappale"/>
        <w:ind w:left="1080"/>
        <w:rPr>
          <w:lang w:val="sv-SE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84A53" w:rsidRPr="006659FC" w14:paraId="3354A65D" w14:textId="77777777" w:rsidTr="005F0503">
        <w:tc>
          <w:tcPr>
            <w:tcW w:w="9628" w:type="dxa"/>
          </w:tcPr>
          <w:p w14:paraId="1334DD50" w14:textId="3F5A39CE" w:rsidR="00EB3B53" w:rsidRDefault="00EB3B53" w:rsidP="005F050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Datum</w:t>
            </w:r>
          </w:p>
          <w:p w14:paraId="1BE85DF6" w14:textId="480F6F7D" w:rsidR="00D84A53" w:rsidRPr="006659FC" w:rsidRDefault="00D84A53" w:rsidP="005F0503">
            <w:r w:rsidRPr="006659FC">
              <w:rPr>
                <w:rFonts w:ascii="Calibri" w:eastAsia="Calibri" w:hAnsi="Calibri"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6659FC">
              <w:rPr>
                <w:rFonts w:ascii="Calibri" w:eastAsia="Calibri" w:hAnsi="Calibri" w:cs="Calibri"/>
              </w:rPr>
              <w:instrText xml:space="preserve"> FORMTEXT </w:instrText>
            </w:r>
            <w:r w:rsidRPr="006659FC">
              <w:rPr>
                <w:rFonts w:ascii="Calibri" w:eastAsia="Calibri" w:hAnsi="Calibri" w:cs="Calibri"/>
              </w:rPr>
            </w:r>
            <w:r w:rsidRPr="006659FC">
              <w:rPr>
                <w:rFonts w:ascii="Calibri" w:eastAsia="Calibri" w:hAnsi="Calibri" w:cs="Calibri"/>
              </w:rPr>
              <w:fldChar w:fldCharType="separate"/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  <w:noProof/>
              </w:rPr>
              <w:t> </w:t>
            </w:r>
            <w:r w:rsidRPr="006659FC">
              <w:rPr>
                <w:rFonts w:ascii="Calibri" w:eastAsia="Calibri" w:hAnsi="Calibri" w:cs="Calibri"/>
              </w:rPr>
              <w:fldChar w:fldCharType="end"/>
            </w:r>
          </w:p>
          <w:p w14:paraId="3C696BAD" w14:textId="77777777" w:rsidR="00D84A53" w:rsidRPr="006659FC" w:rsidRDefault="00D84A53" w:rsidP="005F0503"/>
        </w:tc>
      </w:tr>
    </w:tbl>
    <w:p w14:paraId="052FC314" w14:textId="77777777" w:rsidR="00C56362" w:rsidRPr="006659FC" w:rsidRDefault="00C56362" w:rsidP="00D84A53">
      <w:pPr>
        <w:pStyle w:val="Luettelokappale"/>
        <w:ind w:left="1080"/>
      </w:pPr>
    </w:p>
    <w:sectPr w:rsidR="00C56362" w:rsidRPr="006659FC">
      <w:head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C0003" w14:textId="77777777" w:rsidR="00E60E16" w:rsidRDefault="00E60E16" w:rsidP="00C56362">
      <w:pPr>
        <w:spacing w:line="240" w:lineRule="auto"/>
      </w:pPr>
      <w:r>
        <w:separator/>
      </w:r>
    </w:p>
  </w:endnote>
  <w:endnote w:type="continuationSeparator" w:id="0">
    <w:p w14:paraId="02281B21" w14:textId="77777777" w:rsidR="00E60E16" w:rsidRDefault="00E60E16" w:rsidP="00C56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A9802" w14:textId="77777777" w:rsidR="00E60E16" w:rsidRDefault="00E60E16" w:rsidP="00C56362">
      <w:pPr>
        <w:spacing w:line="240" w:lineRule="auto"/>
      </w:pPr>
      <w:r>
        <w:separator/>
      </w:r>
    </w:p>
  </w:footnote>
  <w:footnote w:type="continuationSeparator" w:id="0">
    <w:p w14:paraId="49FE18E3" w14:textId="77777777" w:rsidR="00E60E16" w:rsidRDefault="00E60E16" w:rsidP="00C563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C8FC" w14:textId="1F0DFFA5" w:rsidR="00C56362" w:rsidRPr="00A37F89" w:rsidRDefault="00801A18">
    <w:pPr>
      <w:pStyle w:val="Yltunniste"/>
      <w:rPr>
        <w:lang w:val="sv-SE"/>
      </w:rPr>
    </w:pPr>
    <w:r w:rsidRPr="00D2527F">
      <w:rPr>
        <w:lang w:val="sv-SE"/>
      </w:rPr>
      <w:t>BARNETS PLAN FÖR SMÅBARNSPEDAGOGIK</w:t>
    </w:r>
    <w:r w:rsidR="00C56362" w:rsidRPr="00A37F89">
      <w:rPr>
        <w:lang w:val="sv-SE"/>
      </w:rPr>
      <w:tab/>
    </w:r>
    <w:r w:rsidR="00C56362" w:rsidRPr="00A37F89">
      <w:rPr>
        <w:lang w:val="sv-SE"/>
      </w:rPr>
      <w:tab/>
    </w:r>
    <w:r w:rsidR="00332D46">
      <w:rPr>
        <w:lang w:val="sv-SE"/>
      </w:rPr>
      <w:t>Sekretessbelagd</w:t>
    </w:r>
  </w:p>
  <w:p w14:paraId="1DDE24B4" w14:textId="16F695FA" w:rsidR="00705ACE" w:rsidRPr="00A37F89" w:rsidRDefault="00DF6BFA" w:rsidP="00705ACE">
    <w:pPr>
      <w:pStyle w:val="Yltunniste"/>
      <w:jc w:val="right"/>
      <w:rPr>
        <w:lang w:val="sv-SE"/>
      </w:rPr>
    </w:pPr>
    <w:r>
      <w:rPr>
        <w:lang w:val="sv-SE"/>
      </w:rPr>
      <w:t>Lag om småbarnspedagogik (540/2018) 40 § 3 mom.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EAD"/>
    <w:multiLevelType w:val="hybridMultilevel"/>
    <w:tmpl w:val="2D0206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2F681F9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007"/>
    <w:multiLevelType w:val="multilevel"/>
    <w:tmpl w:val="C4A80DC0"/>
    <w:lvl w:ilvl="0">
      <w:start w:val="1"/>
      <w:numFmt w:val="decimal"/>
      <w:lvlText w:val="%1."/>
      <w:lvlJc w:val="left"/>
      <w:pPr>
        <w:ind w:left="720" w:firstLine="10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strike w:val="0"/>
      </w:rPr>
    </w:lvl>
    <w:lvl w:ilvl="2">
      <w:start w:val="6"/>
      <w:numFmt w:val="bullet"/>
      <w:lvlText w:val="-"/>
      <w:lvlJc w:val="left"/>
      <w:pPr>
        <w:ind w:left="2340" w:firstLine="432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1BFD6A66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BD392C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4" w15:restartNumberingAfterBreak="0">
    <w:nsid w:val="28F91429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5" w15:restartNumberingAfterBreak="0">
    <w:nsid w:val="2BAB7765"/>
    <w:multiLevelType w:val="multilevel"/>
    <w:tmpl w:val="7178903A"/>
    <w:lvl w:ilvl="0">
      <w:start w:val="4"/>
      <w:numFmt w:val="decimal"/>
      <w:lvlText w:val="%1"/>
      <w:lvlJc w:val="left"/>
      <w:pPr>
        <w:ind w:left="360" w:hanging="360"/>
      </w:pPr>
      <w:rPr>
        <w:rFonts w:eastAsia="Arial" w:cs="Arial"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"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cs="Arial" w:hint="default"/>
        <w:color w:val="auto"/>
      </w:rPr>
    </w:lvl>
  </w:abstractNum>
  <w:abstractNum w:abstractNumId="6" w15:restartNumberingAfterBreak="0">
    <w:nsid w:val="2EE0780C"/>
    <w:multiLevelType w:val="hybridMultilevel"/>
    <w:tmpl w:val="4892791C"/>
    <w:lvl w:ilvl="0" w:tplc="0B0E534E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B361E"/>
    <w:multiLevelType w:val="multilevel"/>
    <w:tmpl w:val="19F07CFA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8" w15:restartNumberingAfterBreak="0">
    <w:nsid w:val="31A531B8"/>
    <w:multiLevelType w:val="multilevel"/>
    <w:tmpl w:val="19F07CFA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3E1C76D7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10" w15:restartNumberingAfterBreak="0">
    <w:nsid w:val="3E2F57D1"/>
    <w:multiLevelType w:val="multilevel"/>
    <w:tmpl w:val="667E58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B293AA6"/>
    <w:multiLevelType w:val="multilevel"/>
    <w:tmpl w:val="80023A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B175C8E"/>
    <w:multiLevelType w:val="hybridMultilevel"/>
    <w:tmpl w:val="DFDCA8A0"/>
    <w:lvl w:ilvl="0" w:tplc="902ECA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C24E3"/>
    <w:multiLevelType w:val="hybridMultilevel"/>
    <w:tmpl w:val="C7605AD2"/>
    <w:lvl w:ilvl="0" w:tplc="B4E06C72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87323"/>
    <w:multiLevelType w:val="hybridMultilevel"/>
    <w:tmpl w:val="0374B732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F3B3C"/>
    <w:multiLevelType w:val="hybridMultilevel"/>
    <w:tmpl w:val="3F3899CC"/>
    <w:lvl w:ilvl="0" w:tplc="07EE8FC0">
      <w:start w:val="6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Calibr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2"/>
  </w:num>
  <w:num w:numId="5">
    <w:abstractNumId w:val="6"/>
  </w:num>
  <w:num w:numId="6">
    <w:abstractNumId w:val="13"/>
  </w:num>
  <w:num w:numId="7">
    <w:abstractNumId w:val="1"/>
  </w:num>
  <w:num w:numId="8">
    <w:abstractNumId w:val="4"/>
  </w:num>
  <w:num w:numId="9">
    <w:abstractNumId w:val="10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9B"/>
    <w:rsid w:val="00011270"/>
    <w:rsid w:val="00020844"/>
    <w:rsid w:val="000E07F0"/>
    <w:rsid w:val="001058B1"/>
    <w:rsid w:val="00107BD2"/>
    <w:rsid w:val="00157426"/>
    <w:rsid w:val="00192254"/>
    <w:rsid w:val="0019370D"/>
    <w:rsid w:val="001C7009"/>
    <w:rsid w:val="002257D9"/>
    <w:rsid w:val="00264B35"/>
    <w:rsid w:val="002816B7"/>
    <w:rsid w:val="002879BA"/>
    <w:rsid w:val="002E02FD"/>
    <w:rsid w:val="002E3E91"/>
    <w:rsid w:val="002F6EE1"/>
    <w:rsid w:val="0030587D"/>
    <w:rsid w:val="0031465A"/>
    <w:rsid w:val="003238D4"/>
    <w:rsid w:val="00332D46"/>
    <w:rsid w:val="00336565"/>
    <w:rsid w:val="003D7F46"/>
    <w:rsid w:val="004B7E38"/>
    <w:rsid w:val="004D2725"/>
    <w:rsid w:val="004D4D87"/>
    <w:rsid w:val="00582D53"/>
    <w:rsid w:val="0059184C"/>
    <w:rsid w:val="005C0F4C"/>
    <w:rsid w:val="005C7E59"/>
    <w:rsid w:val="005E5448"/>
    <w:rsid w:val="0061206B"/>
    <w:rsid w:val="006169FD"/>
    <w:rsid w:val="00631E8E"/>
    <w:rsid w:val="00642207"/>
    <w:rsid w:val="006659FC"/>
    <w:rsid w:val="006A2821"/>
    <w:rsid w:val="006B25AC"/>
    <w:rsid w:val="006E1437"/>
    <w:rsid w:val="00705ACE"/>
    <w:rsid w:val="0072762B"/>
    <w:rsid w:val="00730381"/>
    <w:rsid w:val="00734049"/>
    <w:rsid w:val="00781A4E"/>
    <w:rsid w:val="00801A18"/>
    <w:rsid w:val="0083661E"/>
    <w:rsid w:val="00866CF6"/>
    <w:rsid w:val="00880905"/>
    <w:rsid w:val="008955EB"/>
    <w:rsid w:val="00911E96"/>
    <w:rsid w:val="0091627F"/>
    <w:rsid w:val="00934090"/>
    <w:rsid w:val="009A4D60"/>
    <w:rsid w:val="009D5305"/>
    <w:rsid w:val="009D7789"/>
    <w:rsid w:val="009F0C4C"/>
    <w:rsid w:val="009F5653"/>
    <w:rsid w:val="00A37F89"/>
    <w:rsid w:val="00A5065C"/>
    <w:rsid w:val="00A75E7A"/>
    <w:rsid w:val="00AC363E"/>
    <w:rsid w:val="00AD32DB"/>
    <w:rsid w:val="00B9107C"/>
    <w:rsid w:val="00C52B9B"/>
    <w:rsid w:val="00C56362"/>
    <w:rsid w:val="00C75E5C"/>
    <w:rsid w:val="00C916A5"/>
    <w:rsid w:val="00C920D5"/>
    <w:rsid w:val="00CC1CFA"/>
    <w:rsid w:val="00D84A53"/>
    <w:rsid w:val="00DD3879"/>
    <w:rsid w:val="00DD7B5D"/>
    <w:rsid w:val="00DF6BFA"/>
    <w:rsid w:val="00E11912"/>
    <w:rsid w:val="00E16004"/>
    <w:rsid w:val="00E31AEA"/>
    <w:rsid w:val="00E36404"/>
    <w:rsid w:val="00E60E16"/>
    <w:rsid w:val="00E76F4F"/>
    <w:rsid w:val="00E8412C"/>
    <w:rsid w:val="00EB3B53"/>
    <w:rsid w:val="00EC0BFD"/>
    <w:rsid w:val="00EF52FE"/>
    <w:rsid w:val="00F215B7"/>
    <w:rsid w:val="00FD2DEB"/>
    <w:rsid w:val="00F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EB4A"/>
  <w15:chartTrackingRefBased/>
  <w15:docId w15:val="{265C759D-4364-42DE-92E1-E4C5D03A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C52B9B"/>
    <w:pPr>
      <w:widowControl w:val="0"/>
      <w:spacing w:after="0" w:line="276" w:lineRule="auto"/>
    </w:pPr>
    <w:rPr>
      <w:rFonts w:ascii="Arial" w:eastAsia="Arial" w:hAnsi="Arial" w:cs="Arial"/>
      <w:color w:val="00000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52B9B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2B9B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C56362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264B3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64B3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64B35"/>
    <w:rPr>
      <w:rFonts w:ascii="Arial" w:eastAsia="Arial" w:hAnsi="Arial" w:cs="Arial"/>
      <w:color w:val="000000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64B3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64B35"/>
    <w:rPr>
      <w:rFonts w:ascii="Arial" w:eastAsia="Arial" w:hAnsi="Arial" w:cs="Arial"/>
      <w:b/>
      <w:bCs/>
      <w:color w:val="000000"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64B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64B35"/>
    <w:rPr>
      <w:rFonts w:ascii="Segoe UI" w:eastAsia="Arial" w:hAnsi="Segoe UI" w:cs="Segoe UI"/>
      <w:color w:val="000000"/>
      <w:sz w:val="18"/>
      <w:szCs w:val="18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9F0C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11D26-308C-425D-8188-C81D4877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2595</Characters>
  <Application>Microsoft Office Word</Application>
  <DocSecurity>0</DocSecurity>
  <Lines>21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Costiander Kati</dc:creator>
  <cp:keywords/>
  <dc:description/>
  <cp:lastModifiedBy>Rehn Charlotta (OPH)</cp:lastModifiedBy>
  <cp:revision>2</cp:revision>
  <dcterms:created xsi:type="dcterms:W3CDTF">2022-06-23T07:06:00Z</dcterms:created>
  <dcterms:modified xsi:type="dcterms:W3CDTF">2022-06-23T07:06:00Z</dcterms:modified>
</cp:coreProperties>
</file>